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356671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22A7C642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46279" w:rsidRPr="004E69FB" w14:paraId="1515010B" w14:textId="77777777" w:rsidTr="00A75463">
        <w:trPr>
          <w:trHeight w:val="440"/>
        </w:trPr>
        <w:tc>
          <w:tcPr>
            <w:tcW w:w="1699" w:type="dxa"/>
            <w:vAlign w:val="center"/>
          </w:tcPr>
          <w:p w14:paraId="196D9737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C4EC62A" w14:textId="01591A5A" w:rsidR="00646279" w:rsidRPr="00F85580" w:rsidRDefault="00F85580" w:rsidP="00F85580">
            <w:pPr>
              <w:spacing w:after="1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</w:tc>
      </w:tr>
      <w:tr w:rsidR="00646279" w:rsidRPr="004E69FB" w14:paraId="5B6D352E" w14:textId="77777777" w:rsidTr="00A75463">
        <w:trPr>
          <w:trHeight w:val="302"/>
        </w:trPr>
        <w:tc>
          <w:tcPr>
            <w:tcW w:w="1699" w:type="dxa"/>
            <w:vAlign w:val="center"/>
          </w:tcPr>
          <w:p w14:paraId="61D5B6EB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ED750DA" w14:textId="77777777" w:rsidR="00BB5A0B" w:rsidRPr="00BB5A0B" w:rsidRDefault="000B5F70" w:rsidP="00BB5A0B">
            <w:pPr>
              <w:rPr>
                <w:rFonts w:ascii="Calibri" w:hAnsi="Calibri" w:cs="Arial"/>
              </w:rPr>
            </w:pPr>
            <w:r w:rsidRPr="000B5F70">
              <w:rPr>
                <w:rFonts w:ascii="Calibri" w:hAnsi="Calibri" w:cs="Arial"/>
              </w:rPr>
              <w:t>0714-E&amp;A-</w:t>
            </w:r>
            <w:r>
              <w:rPr>
                <w:rFonts w:ascii="Calibri" w:hAnsi="Calibri" w:cs="Arial"/>
              </w:rPr>
              <w:t xml:space="preserve">16 </w:t>
            </w:r>
            <w:r w:rsidR="00BB5A0B" w:rsidRPr="00BB5A0B">
              <w:rPr>
                <w:rFonts w:ascii="Calibri" w:hAnsi="Calibri" w:cs="Arial"/>
              </w:rPr>
              <w:t>Measure QoS for GSM and LAN network</w:t>
            </w:r>
          </w:p>
          <w:p w14:paraId="0545A23A" w14:textId="77777777" w:rsidR="00646279" w:rsidRPr="00102F60" w:rsidRDefault="00646279" w:rsidP="00BB5A0B">
            <w:pPr>
              <w:rPr>
                <w:rFonts w:ascii="Calibri" w:hAnsi="Calibri" w:cs="Arial"/>
              </w:rPr>
            </w:pPr>
          </w:p>
        </w:tc>
      </w:tr>
      <w:tr w:rsidR="00646279" w:rsidRPr="004E69FB" w14:paraId="70A70175" w14:textId="77777777" w:rsidTr="00A75463">
        <w:trPr>
          <w:trHeight w:val="802"/>
        </w:trPr>
        <w:tc>
          <w:tcPr>
            <w:tcW w:w="1699" w:type="dxa"/>
            <w:vAlign w:val="center"/>
          </w:tcPr>
          <w:p w14:paraId="079E02B3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3DA5076" w14:textId="77777777" w:rsidR="00646279" w:rsidRPr="004E69FB" w:rsidRDefault="00646279" w:rsidP="00A7546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</w:p>
          <w:p w14:paraId="794DAAF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33A589D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646279" w:rsidRPr="004E69FB" w14:paraId="34C8D5E7" w14:textId="77777777" w:rsidTr="00A75463">
        <w:trPr>
          <w:trHeight w:val="793"/>
        </w:trPr>
        <w:tc>
          <w:tcPr>
            <w:tcW w:w="1699" w:type="dxa"/>
            <w:vAlign w:val="center"/>
          </w:tcPr>
          <w:p w14:paraId="51EFD05A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818E76E" w14:textId="77777777" w:rsidR="00646279" w:rsidRPr="004E69FB" w:rsidRDefault="00646279" w:rsidP="00A75463">
            <w:pPr>
              <w:rPr>
                <w:rFonts w:ascii="Calibri" w:hAnsi="Calibri" w:cs="Arial"/>
                <w:sz w:val="10"/>
              </w:rPr>
            </w:pPr>
          </w:p>
          <w:p w14:paraId="6E7365E3" w14:textId="77777777" w:rsidR="00646279" w:rsidRPr="004E69FB" w:rsidRDefault="00646279" w:rsidP="00A75463">
            <w:pPr>
              <w:rPr>
                <w:rFonts w:ascii="Calibri" w:hAnsi="Calibri" w:cs="Arial"/>
                <w:sz w:val="8"/>
              </w:rPr>
            </w:pPr>
          </w:p>
          <w:p w14:paraId="5C18AA47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450CD6C6" wp14:editId="1898529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4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6464761" id="Rectangle 134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cxeQIAABo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26A5D4A2" wp14:editId="42DB19E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C41E74C" id="Rectangle 133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NMjeQIAABo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9494687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4B236FA0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97E2B03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6844DC6B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C2E160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A4CED47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437889E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46279" w:rsidRPr="004E69FB" w14:paraId="0F1E1285" w14:textId="77777777" w:rsidTr="00A75463">
        <w:trPr>
          <w:trHeight w:val="384"/>
        </w:trPr>
        <w:tc>
          <w:tcPr>
            <w:tcW w:w="9478" w:type="dxa"/>
            <w:gridSpan w:val="8"/>
            <w:vAlign w:val="center"/>
          </w:tcPr>
          <w:p w14:paraId="41810EB5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646279" w:rsidRPr="004E69FB" w14:paraId="11A60130" w14:textId="77777777" w:rsidTr="00A75463">
        <w:trPr>
          <w:trHeight w:val="487"/>
        </w:trPr>
        <w:tc>
          <w:tcPr>
            <w:tcW w:w="3201" w:type="dxa"/>
            <w:vAlign w:val="center"/>
          </w:tcPr>
          <w:p w14:paraId="0FB926DA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D1424F4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8DA817B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646279" w:rsidRPr="004E69FB" w14:paraId="27A26338" w14:textId="77777777" w:rsidTr="00A75463">
        <w:trPr>
          <w:cantSplit/>
          <w:trHeight w:val="1566"/>
        </w:trPr>
        <w:tc>
          <w:tcPr>
            <w:tcW w:w="3201" w:type="dxa"/>
            <w:vAlign w:val="center"/>
          </w:tcPr>
          <w:p w14:paraId="2888361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C8F541E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19AB4DF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719D522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5125897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BDD4728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2FFD379" w14:textId="77777777" w:rsidR="00646279" w:rsidRPr="004E69FB" w:rsidRDefault="00646279" w:rsidP="00A7546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60B23B" w14:textId="77777777" w:rsidR="00646279" w:rsidRPr="004E69FB" w:rsidRDefault="00646279" w:rsidP="00A7546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646279" w:rsidRPr="004E69FB" w14:paraId="4EE7A610" w14:textId="77777777" w:rsidTr="00A75463">
        <w:trPr>
          <w:trHeight w:val="295"/>
        </w:trPr>
        <w:tc>
          <w:tcPr>
            <w:tcW w:w="3201" w:type="dxa"/>
            <w:vAlign w:val="center"/>
          </w:tcPr>
          <w:p w14:paraId="1BC5106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212BD3E" w14:textId="77777777" w:rsidR="00646279" w:rsidRPr="004E69FB" w:rsidRDefault="00646279" w:rsidP="00A7546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3F2E976" w14:textId="77777777" w:rsidR="00646279" w:rsidRPr="004E69FB" w:rsidRDefault="00646279" w:rsidP="00A7546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8F32A1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3A350A3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B59363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8827E6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13810C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10502708" w14:textId="77777777" w:rsidTr="00A75463">
        <w:trPr>
          <w:trHeight w:val="295"/>
        </w:trPr>
        <w:tc>
          <w:tcPr>
            <w:tcW w:w="3201" w:type="dxa"/>
            <w:vAlign w:val="center"/>
          </w:tcPr>
          <w:p w14:paraId="27DA878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58D5BF3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B0D24F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24FC73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99B28C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0784E4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26000E3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80EF16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1F4AEB8D" w14:textId="77777777" w:rsidTr="00A75463">
        <w:trPr>
          <w:trHeight w:val="306"/>
        </w:trPr>
        <w:tc>
          <w:tcPr>
            <w:tcW w:w="3201" w:type="dxa"/>
            <w:vAlign w:val="center"/>
          </w:tcPr>
          <w:p w14:paraId="6DF6283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77266D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ADFB58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344903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85DEF2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6AC0B66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13E214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79020E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</w:tbl>
    <w:p w14:paraId="183B4B74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5CA62B4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0396AC2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3586"/>
        <w:gridCol w:w="632"/>
        <w:gridCol w:w="633"/>
        <w:gridCol w:w="2525"/>
      </w:tblGrid>
      <w:tr w:rsidR="00646279" w:rsidRPr="004E69FB" w14:paraId="6AD60DC8" w14:textId="77777777" w:rsidTr="00B81144">
        <w:trPr>
          <w:trHeight w:val="456"/>
        </w:trPr>
        <w:tc>
          <w:tcPr>
            <w:tcW w:w="2088" w:type="dxa"/>
            <w:gridSpan w:val="2"/>
          </w:tcPr>
          <w:p w14:paraId="25C16660" w14:textId="77777777" w:rsidR="00646279" w:rsidRPr="004E69FB" w:rsidRDefault="00646279" w:rsidP="00A75463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4"/>
          </w:tcPr>
          <w:p w14:paraId="078138CF" w14:textId="77777777" w:rsidR="00646279" w:rsidRDefault="00646279" w:rsidP="00A75463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tasks</w:t>
            </w:r>
          </w:p>
          <w:p w14:paraId="036D1F11" w14:textId="77777777" w:rsidR="005D52F5" w:rsidRPr="00BB5A0B" w:rsidRDefault="005D52F5" w:rsidP="002103BC">
            <w:pPr>
              <w:pStyle w:val="ListParagraph"/>
              <w:numPr>
                <w:ilvl w:val="3"/>
                <w:numId w:val="10"/>
              </w:numPr>
              <w:adjustRightInd w:val="0"/>
              <w:ind w:left="406"/>
              <w:rPr>
                <w:rFonts w:eastAsia="Times New Roman"/>
                <w:b/>
              </w:rPr>
            </w:pPr>
            <w:r w:rsidRPr="00BB5A0B">
              <w:rPr>
                <w:rFonts w:eastAsia="Times New Roman"/>
                <w:b/>
              </w:rPr>
              <w:t>Measure of QoS for GSM</w:t>
            </w:r>
          </w:p>
          <w:p w14:paraId="0C4D75B1" w14:textId="77777777" w:rsidR="005D52F5" w:rsidRPr="00BB5A0B" w:rsidRDefault="005D52F5" w:rsidP="002103BC">
            <w:pPr>
              <w:pStyle w:val="ListParagraph"/>
              <w:numPr>
                <w:ilvl w:val="3"/>
                <w:numId w:val="10"/>
              </w:numPr>
              <w:adjustRightInd w:val="0"/>
              <w:ind w:left="406"/>
              <w:rPr>
                <w:rFonts w:eastAsia="Times New Roman"/>
                <w:b/>
              </w:rPr>
            </w:pPr>
            <w:r w:rsidRPr="00BB5A0B">
              <w:rPr>
                <w:rFonts w:eastAsia="Times New Roman"/>
                <w:b/>
              </w:rPr>
              <w:t>Measure of QoS for LAN Network</w:t>
            </w:r>
          </w:p>
          <w:p w14:paraId="12A8C8B7" w14:textId="77777777" w:rsidR="005D52F5" w:rsidRPr="00BB5A0B" w:rsidRDefault="005D52F5" w:rsidP="002103BC">
            <w:pPr>
              <w:pStyle w:val="ListParagraph"/>
              <w:numPr>
                <w:ilvl w:val="3"/>
                <w:numId w:val="10"/>
              </w:numPr>
              <w:adjustRightInd w:val="0"/>
              <w:ind w:left="406"/>
              <w:rPr>
                <w:rFonts w:eastAsia="Times New Roman"/>
                <w:b/>
              </w:rPr>
            </w:pPr>
            <w:r w:rsidRPr="00BB5A0B">
              <w:rPr>
                <w:rFonts w:eastAsia="Times New Roman"/>
                <w:b/>
              </w:rPr>
              <w:t>Measure of Quality of Voice call in GSM</w:t>
            </w:r>
          </w:p>
          <w:p w14:paraId="7028DDE8" w14:textId="77777777" w:rsidR="00646279" w:rsidRPr="005D52F5" w:rsidRDefault="005D52F5" w:rsidP="002103BC">
            <w:pPr>
              <w:pStyle w:val="ListParagraph"/>
              <w:numPr>
                <w:ilvl w:val="3"/>
                <w:numId w:val="10"/>
              </w:numPr>
              <w:adjustRightInd w:val="0"/>
              <w:ind w:left="406"/>
              <w:rPr>
                <w:rFonts w:ascii="Calibri" w:eastAsia="Times New Roman" w:hAnsi="Calibri"/>
                <w:szCs w:val="20"/>
              </w:rPr>
            </w:pPr>
            <w:r w:rsidRPr="005D52F5">
              <w:rPr>
                <w:rFonts w:eastAsia="Times New Roman"/>
                <w:b/>
              </w:rPr>
              <w:t>Measure of quality of Data Communication</w:t>
            </w:r>
          </w:p>
        </w:tc>
      </w:tr>
      <w:tr w:rsidR="00646279" w:rsidRPr="004E69FB" w14:paraId="494173BD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30DB9F47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7A36BD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92E999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2184CA8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4507C" w:rsidRPr="004E69FB" w14:paraId="0F6FFEDF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F020807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026" w:type="dxa"/>
            <w:gridSpan w:val="2"/>
            <w:tcBorders>
              <w:top w:val="single" w:sz="18" w:space="0" w:color="auto"/>
            </w:tcBorders>
          </w:tcPr>
          <w:p w14:paraId="3BFAE3BD" w14:textId="77777777" w:rsidR="00E4507C" w:rsidRPr="00BE1E5B" w:rsidRDefault="002103BC" w:rsidP="00BE1E5B">
            <w:pPr>
              <w:adjustRightInd w:val="0"/>
              <w:ind w:left="226"/>
              <w:rPr>
                <w:b/>
              </w:rPr>
            </w:pPr>
            <w:r>
              <w:rPr>
                <w:b/>
              </w:rPr>
              <w:t>Measure</w:t>
            </w:r>
            <w:r w:rsidR="00E4507C" w:rsidRPr="00BE1E5B">
              <w:rPr>
                <w:b/>
              </w:rPr>
              <w:t xml:space="preserve"> of QoS for GSM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2FF926B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1A0D4A9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20B1D4D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44C30DC9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6917A11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2604BBD7" w14:textId="77777777" w:rsidR="00E4507C" w:rsidRPr="00BE1E5B" w:rsidRDefault="00E4507C" w:rsidP="00BE1E5B">
            <w:pPr>
              <w:ind w:left="226"/>
              <w:contextualSpacing/>
            </w:pPr>
            <w:r w:rsidRPr="00BE1E5B">
              <w:t>Obtain document related with operating GSM specification.</w:t>
            </w:r>
          </w:p>
        </w:tc>
        <w:tc>
          <w:tcPr>
            <w:tcW w:w="632" w:type="dxa"/>
            <w:vAlign w:val="center"/>
          </w:tcPr>
          <w:p w14:paraId="1EA6DC88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2671471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787EE05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2F7B8812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9F4ABF1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0A7500D0" w14:textId="77777777" w:rsidR="00E4507C" w:rsidRPr="00BE1E5B" w:rsidRDefault="00E4507C" w:rsidP="00BE1E5B">
            <w:pPr>
              <w:ind w:left="226"/>
              <w:contextualSpacing/>
            </w:pPr>
            <w:r w:rsidRPr="00BE1E5B">
              <w:t>Connect protocol analyzer with BTS.</w:t>
            </w:r>
          </w:p>
        </w:tc>
        <w:tc>
          <w:tcPr>
            <w:tcW w:w="632" w:type="dxa"/>
            <w:vAlign w:val="center"/>
          </w:tcPr>
          <w:p w14:paraId="45ACF13F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6AFD4E2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2869127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40EC86FD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11FDA9B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2E122B66" w14:textId="77777777" w:rsidR="00E4507C" w:rsidRPr="00BE1E5B" w:rsidRDefault="00E4507C" w:rsidP="00BE1E5B">
            <w:pPr>
              <w:ind w:left="226"/>
              <w:contextualSpacing/>
            </w:pPr>
            <w:r w:rsidRPr="00BE1E5B">
              <w:rPr>
                <w:shd w:val="clear" w:color="auto" w:fill="FFFFFF"/>
              </w:rPr>
              <w:t>Identify the problems in the cellular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17BFA6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2003BE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33C71F5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338F4983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D038096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1A68E1D2" w14:textId="77777777" w:rsidR="00E4507C" w:rsidRPr="00BE1E5B" w:rsidRDefault="00E4507C" w:rsidP="00BE1E5B">
            <w:pPr>
              <w:ind w:left="226"/>
              <w:contextualSpacing/>
              <w:rPr>
                <w:rFonts w:eastAsia="Arial"/>
              </w:rPr>
            </w:pPr>
            <w:r w:rsidRPr="00BE1E5B">
              <w:t>Make report on faults and causes of fault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ABFB46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378EF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D32DC3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1C341E1B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03FEDC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0354F05A" w14:textId="77777777" w:rsidR="00E4507C" w:rsidRPr="00BE1E5B" w:rsidRDefault="002103BC" w:rsidP="00BE1E5B">
            <w:pPr>
              <w:adjustRightInd w:val="0"/>
              <w:ind w:left="226"/>
              <w:rPr>
                <w:b/>
              </w:rPr>
            </w:pPr>
            <w:r>
              <w:rPr>
                <w:b/>
              </w:rPr>
              <w:t>Measure</w:t>
            </w:r>
            <w:r w:rsidR="00E4507C" w:rsidRPr="00BE1E5B">
              <w:rPr>
                <w:b/>
              </w:rPr>
              <w:t xml:space="preserve"> of QoS for LAN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956989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FE997E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45356C1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67720ADE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73AC2E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6EA1274A" w14:textId="610F1036" w:rsidR="00E4507C" w:rsidRPr="00BE1E5B" w:rsidRDefault="00E4507C" w:rsidP="00BE1E5B">
            <w:pPr>
              <w:ind w:left="226"/>
              <w:contextualSpacing/>
            </w:pPr>
            <w:r w:rsidRPr="00BE1E5B">
              <w:t xml:space="preserve">Obtain the document of Work instructions and work is carried </w:t>
            </w:r>
            <w:r w:rsidR="00B81144" w:rsidRPr="00BE1E5B">
              <w:t>out in accordance with standard operating</w:t>
            </w:r>
            <w:r w:rsidR="00B81144">
              <w:t xml:space="preserve"> </w:t>
            </w:r>
            <w:r w:rsidR="00B81144" w:rsidRPr="00BE1E5B">
              <w:t>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6D4622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2850C1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3AEE41E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1D50D4D4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1CB9E3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6F14060A" w14:textId="77777777" w:rsidR="00E4507C" w:rsidRPr="00BE1E5B" w:rsidRDefault="00E4507C" w:rsidP="00BE1E5B">
            <w:pPr>
              <w:ind w:left="226"/>
              <w:contextualSpacing/>
            </w:pPr>
            <w:r w:rsidRPr="00BE1E5B">
              <w:t>Check inter department and intra department connectivity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389FE5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5B148C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2FF82D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69B4B25A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0193DF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74929718" w14:textId="77777777" w:rsidR="00E4507C" w:rsidRPr="00BE1E5B" w:rsidRDefault="00E4507C" w:rsidP="00BE1E5B">
            <w:pPr>
              <w:ind w:left="226"/>
              <w:contextualSpacing/>
            </w:pPr>
            <w:r w:rsidRPr="00BE1E5B">
              <w:t>test Load on Network Devices when under full capacity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BB5FB1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52D966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E6AFE8F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3B8FA642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2B1105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1338BCFE" w14:textId="77777777" w:rsidR="00E4507C" w:rsidRPr="00BE1E5B" w:rsidRDefault="00E4507C" w:rsidP="00BE1E5B">
            <w:pPr>
              <w:ind w:left="226"/>
              <w:contextualSpacing/>
            </w:pPr>
            <w:r w:rsidRPr="00BE1E5B">
              <w:t>Test all LAN Devices for switching loops.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B71D64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EF32E2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7FF2BB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64CDA726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E9FFE8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7C0B1728" w14:textId="77777777" w:rsidR="00E4507C" w:rsidRPr="00BE1E5B" w:rsidRDefault="00E4507C" w:rsidP="00BE1E5B">
            <w:pPr>
              <w:shd w:val="clear" w:color="auto" w:fill="FFFFFF"/>
              <w:ind w:left="226"/>
              <w:contextualSpacing/>
            </w:pPr>
            <w:r w:rsidRPr="00BE1E5B">
              <w:t>Make a report on fault and causes of fault.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845C5B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D7EE99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E90765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05CB0849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92531E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488B7878" w14:textId="77777777" w:rsidR="00E4507C" w:rsidRPr="00BE1E5B" w:rsidRDefault="002103BC" w:rsidP="00BE1E5B">
            <w:pPr>
              <w:adjustRightInd w:val="0"/>
              <w:ind w:left="226"/>
              <w:rPr>
                <w:b/>
              </w:rPr>
            </w:pPr>
            <w:r>
              <w:rPr>
                <w:b/>
              </w:rPr>
              <w:t>Measure</w:t>
            </w:r>
            <w:r w:rsidR="00E4507C" w:rsidRPr="00BE1E5B">
              <w:rPr>
                <w:b/>
              </w:rPr>
              <w:t xml:space="preserve"> of Quality of Voice call in GSM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9973E1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FF41DF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8EFEA0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1BF31CEB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0988EC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5DD6AC9C" w14:textId="77777777" w:rsidR="00E4507C" w:rsidRPr="00BE1E5B" w:rsidRDefault="00E4507C" w:rsidP="00BE1E5B">
            <w:pPr>
              <w:ind w:left="226"/>
              <w:contextualSpacing/>
            </w:pPr>
            <w:r w:rsidRPr="00BE1E5B">
              <w:t>Obtain document related with operating GSM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A8C593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B05744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010B4C2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42AAE35B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A91DD1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6AE9B61C" w14:textId="77777777" w:rsidR="00E4507C" w:rsidRPr="00BE1E5B" w:rsidRDefault="00E4507C" w:rsidP="00BE1E5B">
            <w:pPr>
              <w:ind w:left="226"/>
              <w:contextualSpacing/>
            </w:pPr>
            <w:r w:rsidRPr="00BE1E5B">
              <w:t xml:space="preserve">Make calls on specific time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FC528D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F7A0CC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AE08713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0777003F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E0F2DA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40D1520A" w14:textId="77777777" w:rsidR="00E4507C" w:rsidRPr="00BE1E5B" w:rsidRDefault="00E4507C" w:rsidP="00BE1E5B">
            <w:pPr>
              <w:ind w:left="226"/>
              <w:contextualSpacing/>
            </w:pPr>
            <w:r w:rsidRPr="00BE1E5B">
              <w:t>Check the number of calls established.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450FFE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834C41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D11304F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4D86DD72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51378A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75CCB459" w14:textId="77777777" w:rsidR="00E4507C" w:rsidRPr="00BE1E5B" w:rsidRDefault="00E4507C" w:rsidP="00BE1E5B">
            <w:pPr>
              <w:ind w:left="226"/>
              <w:contextualSpacing/>
            </w:pPr>
            <w:r w:rsidRPr="00BE1E5B">
              <w:t>Note down the number of dropped calls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2FA70E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288D24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2BB7BBD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59F4DBA2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EA4BCF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3C6B2588" w14:textId="77777777" w:rsidR="00E4507C" w:rsidRPr="00BE1E5B" w:rsidRDefault="00E4507C" w:rsidP="00BE1E5B">
            <w:pPr>
              <w:ind w:left="226"/>
              <w:contextualSpacing/>
              <w:rPr>
                <w:rFonts w:eastAsia="Arial"/>
              </w:rPr>
            </w:pPr>
            <w:r w:rsidRPr="00BE1E5B">
              <w:t>Calculate the dropout calls ratio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8BAA5E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13E1CC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7C9F626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69248C79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9AA8CD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454A76DF" w14:textId="77777777" w:rsidR="00E4507C" w:rsidRPr="00BE1E5B" w:rsidRDefault="002103BC" w:rsidP="00BE1E5B">
            <w:pPr>
              <w:ind w:left="226"/>
              <w:contextualSpacing/>
            </w:pPr>
            <w:r>
              <w:rPr>
                <w:b/>
              </w:rPr>
              <w:t>Measure</w:t>
            </w:r>
            <w:r w:rsidR="00E4507C" w:rsidRPr="00BE1E5B">
              <w:rPr>
                <w:b/>
              </w:rPr>
              <w:t xml:space="preserve"> of quality of Data Communication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BF1DE8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EB1F67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208F41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7A5711BE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2DF252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0FB61101" w14:textId="77777777" w:rsidR="00E4507C" w:rsidRPr="00BE1E5B" w:rsidRDefault="00E4507C" w:rsidP="00BE1E5B">
            <w:pPr>
              <w:ind w:left="226"/>
              <w:contextualSpacing/>
            </w:pPr>
            <w:r w:rsidRPr="00BE1E5B">
              <w:t>Obtain document related with operating GSM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B70557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54BA5D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7E60DF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39CA81B8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5091D8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22F7F3FF" w14:textId="77777777" w:rsidR="00E4507C" w:rsidRPr="00BE1E5B" w:rsidRDefault="00E4507C" w:rsidP="00BE1E5B">
            <w:pPr>
              <w:ind w:left="226"/>
              <w:contextualSpacing/>
            </w:pPr>
            <w:r w:rsidRPr="00BE1E5B">
              <w:t>Download data on specific time of one GSM operator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58401A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9FDD57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FB3FC6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4A0E46EB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F542D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1AACFE25" w14:textId="77777777" w:rsidR="00E4507C" w:rsidRPr="00BE1E5B" w:rsidRDefault="00E4507C" w:rsidP="00BE1E5B">
            <w:pPr>
              <w:ind w:left="226"/>
              <w:contextualSpacing/>
            </w:pPr>
            <w:r w:rsidRPr="00BE1E5B">
              <w:t>Check the download speed number of specific operators.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9E82F7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134068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A9AA73A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E4507C" w:rsidRPr="004E69FB" w14:paraId="4476FF10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C37FF6" w14:textId="77777777" w:rsidR="00E4507C" w:rsidRPr="004E69FB" w:rsidRDefault="00E4507C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0710CB00" w14:textId="77777777" w:rsidR="00E4507C" w:rsidRPr="00BE1E5B" w:rsidRDefault="00E4507C" w:rsidP="00BE1E5B">
            <w:pPr>
              <w:ind w:left="136"/>
              <w:contextualSpacing/>
            </w:pPr>
            <w:r w:rsidRPr="00BE1E5B">
              <w:t>Download the same data with another GSM operator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486F2E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DE09AF" w14:textId="77777777" w:rsidR="00E4507C" w:rsidRPr="004E69FB" w:rsidRDefault="00E4507C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C264D79" w14:textId="77777777" w:rsidR="00E4507C" w:rsidRPr="004E69FB" w:rsidRDefault="00E4507C" w:rsidP="00E4507C">
            <w:pPr>
              <w:rPr>
                <w:rFonts w:ascii="Calibri" w:hAnsi="Calibri" w:cs="Arial"/>
              </w:rPr>
            </w:pPr>
          </w:p>
        </w:tc>
      </w:tr>
      <w:tr w:rsidR="00C7315F" w:rsidRPr="004E69FB" w14:paraId="03970FA8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1C3ABA" w14:textId="77777777" w:rsidR="00C7315F" w:rsidRPr="004E69FB" w:rsidRDefault="00C7315F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7805B4EE" w14:textId="152F9DDC" w:rsidR="00C7315F" w:rsidRPr="00BE1E5B" w:rsidRDefault="00C7315F" w:rsidP="00BE1E5B">
            <w:pPr>
              <w:ind w:left="136"/>
              <w:contextualSpacing/>
            </w:pPr>
            <w:r w:rsidRPr="00BE1E5B">
              <w:t>Check the download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FAF39E" w14:textId="77777777" w:rsidR="00C7315F" w:rsidRPr="004E69FB" w:rsidRDefault="00C7315F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60B043" w14:textId="77777777" w:rsidR="00C7315F" w:rsidRPr="004E69FB" w:rsidRDefault="00C7315F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56FF8F" w14:textId="77777777" w:rsidR="00C7315F" w:rsidRPr="004E69FB" w:rsidRDefault="00C7315F" w:rsidP="00E4507C">
            <w:pPr>
              <w:rPr>
                <w:rFonts w:ascii="Calibri" w:hAnsi="Calibri" w:cs="Arial"/>
              </w:rPr>
            </w:pPr>
          </w:p>
        </w:tc>
      </w:tr>
      <w:tr w:rsidR="00C7315F" w:rsidRPr="004E69FB" w14:paraId="29D211DA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8DA4DE" w14:textId="77777777" w:rsidR="00C7315F" w:rsidRPr="004E69FB" w:rsidRDefault="00C7315F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33FADC4C" w14:textId="763D6103" w:rsidR="00C7315F" w:rsidRPr="00BE1E5B" w:rsidRDefault="00C7315F" w:rsidP="00BE1E5B">
            <w:pPr>
              <w:ind w:left="136"/>
              <w:contextualSpacing/>
            </w:pPr>
            <w:r w:rsidRPr="00282426">
              <w:t>Compare the download speed of both GSM operators.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E22EFE" w14:textId="77777777" w:rsidR="00C7315F" w:rsidRPr="004E69FB" w:rsidRDefault="00C7315F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31A8E1" w14:textId="77777777" w:rsidR="00C7315F" w:rsidRPr="004E69FB" w:rsidRDefault="00C7315F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289B13" w14:textId="77777777" w:rsidR="00C7315F" w:rsidRPr="004E69FB" w:rsidRDefault="00C7315F" w:rsidP="00E4507C">
            <w:pPr>
              <w:rPr>
                <w:rFonts w:ascii="Calibri" w:hAnsi="Calibri" w:cs="Arial"/>
              </w:rPr>
            </w:pPr>
          </w:p>
        </w:tc>
      </w:tr>
      <w:tr w:rsidR="00C7315F" w:rsidRPr="004E69FB" w14:paraId="459B0CAD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E2F503" w14:textId="77777777" w:rsidR="00C7315F" w:rsidRPr="004E69FB" w:rsidRDefault="00C7315F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6DDE2E75" w14:textId="2BBFB8E9" w:rsidR="00C7315F" w:rsidRPr="00BE1E5B" w:rsidRDefault="00C7315F" w:rsidP="00BE1E5B">
            <w:pPr>
              <w:ind w:left="136"/>
              <w:contextualSpacing/>
            </w:pPr>
            <w:r w:rsidRPr="00282426">
              <w:t>Upload the specific data by using one GSM operator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A92B72" w14:textId="77777777" w:rsidR="00C7315F" w:rsidRPr="004E69FB" w:rsidRDefault="00C7315F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F4B8D1" w14:textId="77777777" w:rsidR="00C7315F" w:rsidRPr="004E69FB" w:rsidRDefault="00C7315F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62DBE8" w14:textId="77777777" w:rsidR="00C7315F" w:rsidRPr="004E69FB" w:rsidRDefault="00C7315F" w:rsidP="00E4507C">
            <w:pPr>
              <w:rPr>
                <w:rFonts w:ascii="Calibri" w:hAnsi="Calibri" w:cs="Arial"/>
              </w:rPr>
            </w:pPr>
          </w:p>
        </w:tc>
      </w:tr>
      <w:tr w:rsidR="00C7315F" w:rsidRPr="004E69FB" w14:paraId="7D646BC2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AB5D23" w14:textId="77777777" w:rsidR="00C7315F" w:rsidRPr="004E69FB" w:rsidRDefault="00C7315F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6020CA06" w14:textId="75259031" w:rsidR="00C7315F" w:rsidRPr="00BE1E5B" w:rsidRDefault="00C7315F" w:rsidP="00BE1E5B">
            <w:pPr>
              <w:ind w:left="136"/>
              <w:contextualSpacing/>
            </w:pPr>
            <w:r w:rsidRPr="00282426">
              <w:t>Upload the same data with another GSM operator.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F33EDD" w14:textId="77777777" w:rsidR="00C7315F" w:rsidRPr="004E69FB" w:rsidRDefault="00C7315F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BF99B2" w14:textId="77777777" w:rsidR="00C7315F" w:rsidRPr="004E69FB" w:rsidRDefault="00C7315F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7833B4" w14:textId="77777777" w:rsidR="00C7315F" w:rsidRPr="004E69FB" w:rsidRDefault="00C7315F" w:rsidP="00E4507C">
            <w:pPr>
              <w:rPr>
                <w:rFonts w:ascii="Calibri" w:hAnsi="Calibri" w:cs="Arial"/>
              </w:rPr>
            </w:pPr>
          </w:p>
        </w:tc>
      </w:tr>
      <w:tr w:rsidR="00C7315F" w:rsidRPr="004E69FB" w14:paraId="38A6889A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95866D" w14:textId="77777777" w:rsidR="00C7315F" w:rsidRPr="004E69FB" w:rsidRDefault="00C7315F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0B52DC51" w14:textId="3D19A7EE" w:rsidR="00C7315F" w:rsidRPr="00BE1E5B" w:rsidRDefault="00C7315F" w:rsidP="00BE1E5B">
            <w:pPr>
              <w:ind w:left="136"/>
              <w:contextualSpacing/>
            </w:pPr>
            <w:r w:rsidRPr="00282426">
              <w:t>Compare the upload speed of both operators.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DAC54E" w14:textId="77777777" w:rsidR="00C7315F" w:rsidRPr="004E69FB" w:rsidRDefault="00C7315F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CFE573" w14:textId="77777777" w:rsidR="00C7315F" w:rsidRPr="004E69FB" w:rsidRDefault="00C7315F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A25BBF" w14:textId="77777777" w:rsidR="00C7315F" w:rsidRPr="004E69FB" w:rsidRDefault="00C7315F" w:rsidP="00E4507C">
            <w:pPr>
              <w:rPr>
                <w:rFonts w:ascii="Calibri" w:hAnsi="Calibri" w:cs="Arial"/>
              </w:rPr>
            </w:pPr>
          </w:p>
        </w:tc>
      </w:tr>
      <w:tr w:rsidR="00C7315F" w:rsidRPr="004E69FB" w14:paraId="1E6D8555" w14:textId="77777777" w:rsidTr="00B811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23D611" w14:textId="77777777" w:rsidR="00C7315F" w:rsidRPr="004E69FB" w:rsidRDefault="00C7315F" w:rsidP="00E4507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0DD80812" w14:textId="1C4C2051" w:rsidR="00C7315F" w:rsidRPr="00BE1E5B" w:rsidRDefault="00C7315F" w:rsidP="00BE1E5B">
            <w:pPr>
              <w:ind w:left="136"/>
              <w:contextualSpacing/>
            </w:pPr>
            <w:r w:rsidRPr="00282426">
              <w:t>Submit the report of QoS of both operators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BA4F5D" w14:textId="77777777" w:rsidR="00C7315F" w:rsidRPr="004E69FB" w:rsidRDefault="00C7315F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837ECD" w14:textId="77777777" w:rsidR="00C7315F" w:rsidRPr="004E69FB" w:rsidRDefault="00C7315F" w:rsidP="00E4507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8A4340D" w14:textId="77777777" w:rsidR="00C7315F" w:rsidRPr="004E69FB" w:rsidRDefault="00C7315F" w:rsidP="00E4507C">
            <w:pPr>
              <w:rPr>
                <w:rFonts w:ascii="Calibri" w:hAnsi="Calibri" w:cs="Arial"/>
              </w:rPr>
            </w:pPr>
          </w:p>
        </w:tc>
      </w:tr>
    </w:tbl>
    <w:p w14:paraId="037BA499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39663A14" w14:textId="77777777" w:rsidR="00646279" w:rsidRPr="004E69FB" w:rsidRDefault="00E4507C" w:rsidP="0064627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6A7D7E98" wp14:editId="6B6E7897">
                <wp:simplePos x="0" y="0"/>
                <wp:positionH relativeFrom="column">
                  <wp:posOffset>1269365</wp:posOffset>
                </wp:positionH>
                <wp:positionV relativeFrom="paragraph">
                  <wp:posOffset>437515</wp:posOffset>
                </wp:positionV>
                <wp:extent cx="177800" cy="120650"/>
                <wp:effectExtent l="0" t="0" r="12700" b="12700"/>
                <wp:wrapNone/>
                <wp:docPr id="132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9837224" id="Rectangle 132" o:spid="_x0000_s1026" style="position:absolute;margin-left:99.95pt;margin-top:34.45pt;width:14pt;height:9.5pt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" fillcolor="window" strokecolor="windowText" strokeweight="1pt">
                <v:path arrowok="t"/>
              </v:rect>
            </w:pict>
          </mc:Fallback>
        </mc:AlternateContent>
      </w:r>
      <w:r w:rsidR="00646279" w:rsidRPr="004E69FB">
        <w:rPr>
          <w:rFonts w:ascii="Calibri" w:eastAsia="Calibri" w:hAnsi="Calibri" w:cs="Arial"/>
        </w:rPr>
        <w:br w:type="page"/>
      </w:r>
    </w:p>
    <w:p w14:paraId="21CEE975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E4EC1" w:rsidRPr="004E69FB" w14:paraId="699706AA" w14:textId="77777777" w:rsidTr="00183AB0">
        <w:trPr>
          <w:trHeight w:val="264"/>
        </w:trPr>
        <w:tc>
          <w:tcPr>
            <w:tcW w:w="1699" w:type="dxa"/>
            <w:vAlign w:val="center"/>
          </w:tcPr>
          <w:p w14:paraId="19DEFF54" w14:textId="77777777" w:rsidR="008E4EC1" w:rsidRPr="004E69FB" w:rsidRDefault="008E4EC1" w:rsidP="008E4EC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AEA9D76" w14:textId="77777777" w:rsidR="00F85580" w:rsidRDefault="00F85580" w:rsidP="00F8558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AF5FA7B" w14:textId="3F4B683C" w:rsidR="008E4EC1" w:rsidRPr="004E69FB" w:rsidRDefault="008E4EC1" w:rsidP="008E4EC1">
            <w:pPr>
              <w:rPr>
                <w:rFonts w:ascii="Calibri" w:hAnsi="Calibri" w:cs="Arial"/>
                <w:sz w:val="20"/>
              </w:rPr>
            </w:pPr>
          </w:p>
        </w:tc>
      </w:tr>
      <w:tr w:rsidR="008E4EC1" w:rsidRPr="004E69FB" w14:paraId="679DEF4F" w14:textId="77777777" w:rsidTr="00A75463">
        <w:trPr>
          <w:trHeight w:val="264"/>
        </w:trPr>
        <w:tc>
          <w:tcPr>
            <w:tcW w:w="1699" w:type="dxa"/>
            <w:vAlign w:val="center"/>
          </w:tcPr>
          <w:p w14:paraId="61E79A9F" w14:textId="77777777" w:rsidR="008E4EC1" w:rsidRPr="004E69FB" w:rsidRDefault="008E4EC1" w:rsidP="008E4EC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D23B110" w14:textId="77777777" w:rsidR="00BB5A0B" w:rsidRPr="00BB5A0B" w:rsidRDefault="00BB5A0B" w:rsidP="00BB5A0B">
            <w:pPr>
              <w:rPr>
                <w:rFonts w:ascii="Calibri" w:hAnsi="Calibri" w:cs="Arial"/>
              </w:rPr>
            </w:pPr>
            <w:r w:rsidRPr="00BB5A0B">
              <w:rPr>
                <w:rFonts w:ascii="Calibri" w:hAnsi="Calibri" w:cs="Arial"/>
              </w:rPr>
              <w:t>Measure QoS for GSM and LAN network</w:t>
            </w:r>
          </w:p>
          <w:p w14:paraId="2D4C6A7C" w14:textId="77777777" w:rsidR="008E4EC1" w:rsidRPr="00102F60" w:rsidRDefault="008E4EC1" w:rsidP="008E4EC1">
            <w:pPr>
              <w:rPr>
                <w:rFonts w:ascii="Calibri" w:hAnsi="Calibri" w:cs="Arial"/>
              </w:rPr>
            </w:pPr>
          </w:p>
        </w:tc>
      </w:tr>
      <w:tr w:rsidR="00646279" w:rsidRPr="004E69FB" w14:paraId="34612E1F" w14:textId="77777777" w:rsidTr="00A75463">
        <w:trPr>
          <w:trHeight w:val="802"/>
        </w:trPr>
        <w:tc>
          <w:tcPr>
            <w:tcW w:w="1699" w:type="dxa"/>
            <w:vAlign w:val="center"/>
          </w:tcPr>
          <w:p w14:paraId="30F2A8DB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8449666" w14:textId="77777777" w:rsidR="00646279" w:rsidRPr="004E69FB" w:rsidRDefault="00646279" w:rsidP="00A7546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2A4AB3C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0EDFA247" w14:textId="77777777" w:rsidR="00646279" w:rsidRPr="004E69FB" w:rsidRDefault="00646279" w:rsidP="00A7546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46279" w:rsidRPr="004E69FB" w14:paraId="037BCF68" w14:textId="77777777" w:rsidTr="00A75463">
        <w:trPr>
          <w:trHeight w:val="793"/>
        </w:trPr>
        <w:tc>
          <w:tcPr>
            <w:tcW w:w="1699" w:type="dxa"/>
            <w:vAlign w:val="center"/>
          </w:tcPr>
          <w:p w14:paraId="0F333B2C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B71CDA4" w14:textId="77777777" w:rsidR="00646279" w:rsidRPr="004E69FB" w:rsidRDefault="00646279" w:rsidP="00A75463">
            <w:pPr>
              <w:rPr>
                <w:rFonts w:ascii="Calibri" w:hAnsi="Calibri" w:cs="Arial"/>
                <w:sz w:val="10"/>
              </w:rPr>
            </w:pPr>
          </w:p>
          <w:p w14:paraId="17EAF16F" w14:textId="77777777" w:rsidR="00646279" w:rsidRPr="004E69FB" w:rsidRDefault="00646279" w:rsidP="00A75463">
            <w:pPr>
              <w:rPr>
                <w:rFonts w:ascii="Calibri" w:hAnsi="Calibri" w:cs="Arial"/>
                <w:sz w:val="8"/>
              </w:rPr>
            </w:pPr>
          </w:p>
          <w:p w14:paraId="2B3CF589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08151DDD" wp14:editId="2D27551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DA8F15F" id="Rectangle 130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 wp14:anchorId="58F74657" wp14:editId="2152574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CD3C55" id="Rectangle 129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jveQIAABo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CA443D0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24CA6180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14:paraId="030B244D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5D7C454F" w14:textId="77777777" w:rsidR="00646279" w:rsidRPr="004E69FB" w:rsidRDefault="00646279" w:rsidP="00A7546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3FD07BE2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 wp14:anchorId="6EEB89FF" wp14:editId="5D19ECDA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28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861F6C" w14:textId="77777777" w:rsidR="00646279" w:rsidRPr="004E69FB" w:rsidRDefault="00646279" w:rsidP="0064627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B89FF" id="Rectangle 128" o:spid="_x0000_s1026" style="position:absolute;margin-left:-6.4pt;margin-top:194.3pt;width:479.3pt;height:31.15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" filled="f" strokecolor="windowText" strokeweight=".25pt">
                <v:path arrowok="t"/>
                <v:textbox>
                  <w:txbxContent>
                    <w:p w14:paraId="26861F6C" w14:textId="77777777" w:rsidR="00646279" w:rsidRPr="004E69FB" w:rsidRDefault="00646279" w:rsidP="0064627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3C2D624C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46279" w:rsidRPr="004E69FB" w14:paraId="597C2793" w14:textId="77777777" w:rsidTr="00A75463">
        <w:trPr>
          <w:trHeight w:val="300"/>
        </w:trPr>
        <w:tc>
          <w:tcPr>
            <w:tcW w:w="6442" w:type="dxa"/>
            <w:gridSpan w:val="2"/>
          </w:tcPr>
          <w:p w14:paraId="3420C53E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83BA7E0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3A419BC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04F1B" w:rsidRPr="004E69FB" w14:paraId="20482AE1" w14:textId="77777777" w:rsidTr="00A75463">
        <w:trPr>
          <w:trHeight w:val="466"/>
        </w:trPr>
        <w:tc>
          <w:tcPr>
            <w:tcW w:w="470" w:type="dxa"/>
            <w:vMerge w:val="restart"/>
          </w:tcPr>
          <w:p w14:paraId="0B0709EC" w14:textId="77777777" w:rsidR="00604F1B" w:rsidRPr="004E69FB" w:rsidRDefault="00604F1B" w:rsidP="00604F1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145C35" w14:textId="59D50A14" w:rsidR="00604F1B" w:rsidRPr="004E69FB" w:rsidRDefault="00672627" w:rsidP="00604F1B">
            <w:pPr>
              <w:rPr>
                <w:rFonts w:ascii="Calibri" w:hAnsi="Calibri" w:cs="Arial"/>
                <w:i/>
                <w:sz w:val="20"/>
              </w:rPr>
            </w:pPr>
            <w:r>
              <w:t>What is meant by QoS?</w:t>
            </w:r>
          </w:p>
        </w:tc>
        <w:tc>
          <w:tcPr>
            <w:tcW w:w="1508" w:type="dxa"/>
            <w:vMerge w:val="restart"/>
          </w:tcPr>
          <w:p w14:paraId="30221CF2" w14:textId="77777777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7BD3287" w14:textId="77777777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</w:tr>
      <w:tr w:rsidR="00604F1B" w:rsidRPr="004E69FB" w14:paraId="6B605C36" w14:textId="77777777" w:rsidTr="00A75463">
        <w:trPr>
          <w:trHeight w:val="442"/>
        </w:trPr>
        <w:tc>
          <w:tcPr>
            <w:tcW w:w="470" w:type="dxa"/>
            <w:vMerge/>
          </w:tcPr>
          <w:p w14:paraId="0BA1B84F" w14:textId="77777777" w:rsidR="00604F1B" w:rsidRPr="004E69FB" w:rsidRDefault="00604F1B" w:rsidP="00604F1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285583" w14:textId="138BA7BE" w:rsidR="00604F1B" w:rsidRPr="004E69FB" w:rsidRDefault="00604F1B" w:rsidP="00604F1B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4655FE0" w14:textId="77777777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01BF3B0" w14:textId="77777777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</w:tr>
      <w:tr w:rsidR="00604F1B" w:rsidRPr="004E69FB" w14:paraId="3630674D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6ABE6313" w14:textId="77777777" w:rsidR="00604F1B" w:rsidRPr="004E69FB" w:rsidRDefault="00604F1B" w:rsidP="00604F1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EBB9A1" w14:textId="396C40A3" w:rsidR="00604F1B" w:rsidRPr="004E69FB" w:rsidRDefault="00B02566" w:rsidP="00604F1B">
            <w:pPr>
              <w:rPr>
                <w:rFonts w:ascii="Calibri" w:hAnsi="Calibri" w:cs="Arial"/>
              </w:rPr>
            </w:pPr>
            <w:r>
              <w:t>How do you</w:t>
            </w:r>
            <w:r w:rsidR="00BE3A21">
              <w:t xml:space="preserve"> measure QoS in a GSM system?</w:t>
            </w:r>
          </w:p>
        </w:tc>
        <w:tc>
          <w:tcPr>
            <w:tcW w:w="1508" w:type="dxa"/>
            <w:vMerge w:val="restart"/>
          </w:tcPr>
          <w:p w14:paraId="023D1448" w14:textId="77777777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C3FC9DF" w14:textId="77777777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</w:tr>
      <w:tr w:rsidR="00604F1B" w:rsidRPr="004E69FB" w14:paraId="058513A4" w14:textId="77777777" w:rsidTr="00A75463">
        <w:trPr>
          <w:trHeight w:val="443"/>
        </w:trPr>
        <w:tc>
          <w:tcPr>
            <w:tcW w:w="470" w:type="dxa"/>
            <w:vMerge/>
          </w:tcPr>
          <w:p w14:paraId="79F7C61E" w14:textId="77777777" w:rsidR="00604F1B" w:rsidRPr="004E69FB" w:rsidRDefault="00604F1B" w:rsidP="00604F1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78623D" w14:textId="13D6CE2E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25D8304" w14:textId="77777777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8782DE3" w14:textId="77777777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</w:tr>
      <w:tr w:rsidR="00604F1B" w:rsidRPr="004E69FB" w14:paraId="152D08C1" w14:textId="77777777" w:rsidTr="00A75463">
        <w:trPr>
          <w:trHeight w:val="431"/>
        </w:trPr>
        <w:tc>
          <w:tcPr>
            <w:tcW w:w="470" w:type="dxa"/>
            <w:vMerge w:val="restart"/>
          </w:tcPr>
          <w:p w14:paraId="5D4F3A91" w14:textId="77777777" w:rsidR="00604F1B" w:rsidRPr="004E69FB" w:rsidRDefault="00604F1B" w:rsidP="00604F1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86AB29" w14:textId="7481F19F" w:rsidR="00604F1B" w:rsidRPr="004E69FB" w:rsidRDefault="00604F1B" w:rsidP="00604F1B">
            <w:pPr>
              <w:rPr>
                <w:rFonts w:ascii="Calibri" w:hAnsi="Calibri" w:cs="Arial"/>
              </w:rPr>
            </w:pPr>
            <w:r>
              <w:t xml:space="preserve">What are </w:t>
            </w:r>
            <w:r w:rsidRPr="005526C9">
              <w:t xml:space="preserve">OHS </w:t>
            </w:r>
            <w:r w:rsidR="00BE3A21">
              <w:t>procedures</w:t>
            </w:r>
            <w:r w:rsidRPr="005526C9">
              <w:t xml:space="preserve"> and </w:t>
            </w:r>
            <w:r w:rsidR="00BE3A21">
              <w:t xml:space="preserve">practices to be considered while </w:t>
            </w:r>
            <w:r w:rsidR="00CE53A4">
              <w:t>measuring QoS?</w:t>
            </w:r>
          </w:p>
        </w:tc>
        <w:tc>
          <w:tcPr>
            <w:tcW w:w="1508" w:type="dxa"/>
            <w:vMerge w:val="restart"/>
          </w:tcPr>
          <w:p w14:paraId="20611F9C" w14:textId="77777777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90663BC" w14:textId="77777777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</w:tr>
      <w:tr w:rsidR="00604F1B" w:rsidRPr="004E69FB" w14:paraId="489F64C7" w14:textId="77777777" w:rsidTr="00A75463">
        <w:trPr>
          <w:trHeight w:val="454"/>
        </w:trPr>
        <w:tc>
          <w:tcPr>
            <w:tcW w:w="470" w:type="dxa"/>
            <w:vMerge/>
          </w:tcPr>
          <w:p w14:paraId="7BB58556" w14:textId="77777777" w:rsidR="00604F1B" w:rsidRPr="004E69FB" w:rsidRDefault="00604F1B" w:rsidP="00604F1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C94167" w14:textId="4FB5316E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CDF14B7" w14:textId="77777777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2A738C" w14:textId="77777777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</w:tr>
      <w:tr w:rsidR="00604F1B" w:rsidRPr="004E69FB" w14:paraId="4952FB4C" w14:textId="77777777" w:rsidTr="00A75463">
        <w:trPr>
          <w:trHeight w:val="408"/>
        </w:trPr>
        <w:tc>
          <w:tcPr>
            <w:tcW w:w="470" w:type="dxa"/>
            <w:vMerge w:val="restart"/>
          </w:tcPr>
          <w:p w14:paraId="25E9F27F" w14:textId="77777777" w:rsidR="00604F1B" w:rsidRPr="004E69FB" w:rsidRDefault="00604F1B" w:rsidP="00604F1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08C190" w14:textId="38318CA6" w:rsidR="00604F1B" w:rsidRPr="004E69FB" w:rsidRDefault="00146F08" w:rsidP="00604F1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meant by drop</w:t>
            </w:r>
            <w:r w:rsidR="00A54A13">
              <w:rPr>
                <w:rFonts w:ascii="Calibri" w:hAnsi="Calibri" w:cs="Arial"/>
              </w:rPr>
              <w:t>out calls</w:t>
            </w:r>
            <w:r>
              <w:rPr>
                <w:rFonts w:ascii="Calibri" w:hAnsi="Calibri" w:cs="Arial"/>
              </w:rPr>
              <w:t xml:space="preserve"> ratio and how do you calculate it?</w:t>
            </w:r>
          </w:p>
        </w:tc>
        <w:tc>
          <w:tcPr>
            <w:tcW w:w="1508" w:type="dxa"/>
            <w:vMerge w:val="restart"/>
          </w:tcPr>
          <w:p w14:paraId="39F67978" w14:textId="77777777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9EC75C" w14:textId="77777777" w:rsidR="00604F1B" w:rsidRPr="004E69FB" w:rsidRDefault="00604F1B" w:rsidP="00604F1B">
            <w:pPr>
              <w:rPr>
                <w:rFonts w:ascii="Calibri" w:hAnsi="Calibri" w:cs="Arial"/>
              </w:rPr>
            </w:pPr>
          </w:p>
        </w:tc>
      </w:tr>
      <w:tr w:rsidR="00646279" w:rsidRPr="004E69FB" w14:paraId="502736C1" w14:textId="77777777" w:rsidTr="00A75463">
        <w:trPr>
          <w:trHeight w:val="478"/>
        </w:trPr>
        <w:tc>
          <w:tcPr>
            <w:tcW w:w="470" w:type="dxa"/>
            <w:vMerge/>
          </w:tcPr>
          <w:p w14:paraId="0F7F7B83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B20F7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207BE3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E182A9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297F1C63" w14:textId="77777777" w:rsidTr="00A75463">
        <w:trPr>
          <w:trHeight w:val="454"/>
        </w:trPr>
        <w:tc>
          <w:tcPr>
            <w:tcW w:w="470" w:type="dxa"/>
            <w:vMerge w:val="restart"/>
          </w:tcPr>
          <w:p w14:paraId="0B6C57AB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6BEE85" w14:textId="5353C3EC" w:rsidR="00646279" w:rsidRPr="004E69FB" w:rsidRDefault="00A54A13" w:rsidP="00A75463">
            <w:pPr>
              <w:rPr>
                <w:rFonts w:ascii="Calibri" w:hAnsi="Calibri" w:cs="Arial"/>
              </w:rPr>
            </w:pPr>
            <w:r>
              <w:t xml:space="preserve">Briefly describe the </w:t>
            </w:r>
            <w:r w:rsidR="00604F1B" w:rsidRPr="005526C9">
              <w:t>Quality checking procedures</w:t>
            </w:r>
            <w:r>
              <w:t xml:space="preserve"> for </w:t>
            </w:r>
            <w:r w:rsidR="00021B4D">
              <w:t>a LAN network?</w:t>
            </w:r>
          </w:p>
        </w:tc>
        <w:tc>
          <w:tcPr>
            <w:tcW w:w="1508" w:type="dxa"/>
            <w:vMerge w:val="restart"/>
          </w:tcPr>
          <w:p w14:paraId="05AA5563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29A6E1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41B1DC38" w14:textId="77777777" w:rsidTr="00A75463">
        <w:trPr>
          <w:trHeight w:val="431"/>
        </w:trPr>
        <w:tc>
          <w:tcPr>
            <w:tcW w:w="470" w:type="dxa"/>
            <w:vMerge/>
          </w:tcPr>
          <w:p w14:paraId="0C70D151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1AD19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2E84EE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5289A3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51E225B4" w14:textId="77777777" w:rsidTr="00A75463">
        <w:trPr>
          <w:trHeight w:val="466"/>
        </w:trPr>
        <w:tc>
          <w:tcPr>
            <w:tcW w:w="470" w:type="dxa"/>
            <w:vMerge w:val="restart"/>
          </w:tcPr>
          <w:p w14:paraId="5F5A23D0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01CC9BE" w14:textId="352A2027" w:rsidR="00646279" w:rsidRPr="004E69FB" w:rsidRDefault="00BE0D43" w:rsidP="00A75463">
            <w:pPr>
              <w:rPr>
                <w:rFonts w:ascii="Calibri" w:hAnsi="Calibri" w:cs="Arial"/>
              </w:rPr>
            </w:pPr>
            <w:r>
              <w:t xml:space="preserve">What is </w:t>
            </w:r>
            <w:r w:rsidR="00FC0F56">
              <w:t xml:space="preserve">protocol analyzer and what is its purpose </w:t>
            </w:r>
            <w:r w:rsidR="00876553">
              <w:t>in measuring QoS for a GSM system?</w:t>
            </w:r>
          </w:p>
        </w:tc>
        <w:tc>
          <w:tcPr>
            <w:tcW w:w="1508" w:type="dxa"/>
            <w:vMerge w:val="restart"/>
          </w:tcPr>
          <w:p w14:paraId="0B743613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44B2549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487AF137" w14:textId="77777777" w:rsidTr="00A75463">
        <w:trPr>
          <w:trHeight w:val="420"/>
        </w:trPr>
        <w:tc>
          <w:tcPr>
            <w:tcW w:w="470" w:type="dxa"/>
            <w:vMerge/>
          </w:tcPr>
          <w:p w14:paraId="6BCD4F77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6E89B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1A5B9C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DD5A72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726E7CCB" w14:textId="77777777" w:rsidTr="00A75463">
        <w:trPr>
          <w:trHeight w:val="420"/>
        </w:trPr>
        <w:tc>
          <w:tcPr>
            <w:tcW w:w="470" w:type="dxa"/>
            <w:vMerge w:val="restart"/>
          </w:tcPr>
          <w:p w14:paraId="2F84A798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F1E392E" w14:textId="75DA90B9" w:rsidR="00646279" w:rsidRPr="004E69FB" w:rsidRDefault="00604F1B" w:rsidP="00A75463">
            <w:pPr>
              <w:rPr>
                <w:rFonts w:ascii="Calibri" w:hAnsi="Calibri" w:cs="Arial"/>
              </w:rPr>
            </w:pPr>
            <w:r>
              <w:t xml:space="preserve">What </w:t>
            </w:r>
            <w:r w:rsidR="00E35B16">
              <w:t>are switching loops?</w:t>
            </w:r>
          </w:p>
        </w:tc>
        <w:tc>
          <w:tcPr>
            <w:tcW w:w="1508" w:type="dxa"/>
            <w:vMerge w:val="restart"/>
          </w:tcPr>
          <w:p w14:paraId="15844DB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FA61B3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4A565D02" w14:textId="77777777" w:rsidTr="00A75463">
        <w:trPr>
          <w:trHeight w:val="466"/>
        </w:trPr>
        <w:tc>
          <w:tcPr>
            <w:tcW w:w="470" w:type="dxa"/>
            <w:vMerge/>
          </w:tcPr>
          <w:p w14:paraId="13B66EF6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CB868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2F55EA9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A3D3CE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04020F03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6E3AEF90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055F5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727B2D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905F12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670A4622" w14:textId="77777777" w:rsidTr="00A75463">
        <w:trPr>
          <w:trHeight w:val="454"/>
        </w:trPr>
        <w:tc>
          <w:tcPr>
            <w:tcW w:w="470" w:type="dxa"/>
            <w:vMerge/>
          </w:tcPr>
          <w:p w14:paraId="5E069A63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5DBFE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D98B98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711F5A9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1BF231B5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10317C38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77191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50AF37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2A906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7A4F1E67" w14:textId="77777777" w:rsidTr="00A75463">
        <w:trPr>
          <w:trHeight w:val="443"/>
        </w:trPr>
        <w:tc>
          <w:tcPr>
            <w:tcW w:w="470" w:type="dxa"/>
            <w:vMerge/>
          </w:tcPr>
          <w:p w14:paraId="3569BD61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92F6C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512D1A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E0253A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2BED5E71" w14:textId="77777777" w:rsidTr="00A75463">
        <w:trPr>
          <w:trHeight w:val="420"/>
        </w:trPr>
        <w:tc>
          <w:tcPr>
            <w:tcW w:w="470" w:type="dxa"/>
            <w:vMerge w:val="restart"/>
          </w:tcPr>
          <w:p w14:paraId="484E4A3B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829A2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3612A33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19CEAE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5E55A36E" w14:textId="77777777" w:rsidTr="00A75463">
        <w:trPr>
          <w:trHeight w:val="466"/>
        </w:trPr>
        <w:tc>
          <w:tcPr>
            <w:tcW w:w="470" w:type="dxa"/>
            <w:vMerge/>
          </w:tcPr>
          <w:p w14:paraId="4C4CCE85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9BAA5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3E3C12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374AE7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</w:tbl>
    <w:p w14:paraId="166BA694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6279" w:rsidRPr="004E69FB" w14:paraId="13CABD39" w14:textId="77777777" w:rsidTr="00A75463">
        <w:trPr>
          <w:trHeight w:val="548"/>
        </w:trPr>
        <w:tc>
          <w:tcPr>
            <w:tcW w:w="9576" w:type="dxa"/>
          </w:tcPr>
          <w:p w14:paraId="3AE239A8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646279" w:rsidRPr="004E69FB" w14:paraId="540A23FF" w14:textId="77777777" w:rsidTr="00A75463">
        <w:tc>
          <w:tcPr>
            <w:tcW w:w="9576" w:type="dxa"/>
          </w:tcPr>
          <w:p w14:paraId="63C9E95B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251D8D66" w14:textId="77777777" w:rsidTr="00A75463">
        <w:tc>
          <w:tcPr>
            <w:tcW w:w="9576" w:type="dxa"/>
          </w:tcPr>
          <w:p w14:paraId="2413C29C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499513CE" w14:textId="77777777" w:rsidTr="00A75463">
        <w:tc>
          <w:tcPr>
            <w:tcW w:w="9576" w:type="dxa"/>
          </w:tcPr>
          <w:p w14:paraId="79C65AC4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77211BE6" w14:textId="77777777" w:rsidTr="00A75463">
        <w:tc>
          <w:tcPr>
            <w:tcW w:w="9576" w:type="dxa"/>
          </w:tcPr>
          <w:p w14:paraId="77259063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2575586F" w14:textId="77777777" w:rsidTr="00A75463">
        <w:tc>
          <w:tcPr>
            <w:tcW w:w="9576" w:type="dxa"/>
          </w:tcPr>
          <w:p w14:paraId="4C384329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0EBC3A78" w14:textId="77777777" w:rsidTr="00A75463">
        <w:tc>
          <w:tcPr>
            <w:tcW w:w="9576" w:type="dxa"/>
          </w:tcPr>
          <w:p w14:paraId="21CE5A5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046B8D8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2D220F93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661BCCAE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53882D2A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2A398B10" w14:textId="77777777" w:rsidR="00646279" w:rsidRDefault="00646279" w:rsidP="00646279">
      <w:r>
        <w:br w:type="page"/>
      </w:r>
    </w:p>
    <w:p w14:paraId="7C98A061" w14:textId="77777777" w:rsidR="00646279" w:rsidRPr="004E69FB" w:rsidRDefault="00646279" w:rsidP="0064627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0"/>
        <w:gridCol w:w="7032"/>
      </w:tblGrid>
      <w:tr w:rsidR="00646279" w:rsidRPr="004E69FB" w14:paraId="5D579AAF" w14:textId="77777777" w:rsidTr="008E4EC1">
        <w:tc>
          <w:tcPr>
            <w:tcW w:w="2210" w:type="dxa"/>
          </w:tcPr>
          <w:p w14:paraId="064D9297" w14:textId="77777777" w:rsidR="00646279" w:rsidRPr="004E69FB" w:rsidRDefault="00646279" w:rsidP="00A7546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32" w:type="dxa"/>
          </w:tcPr>
          <w:p w14:paraId="68FD6D51" w14:textId="77777777" w:rsidR="00646279" w:rsidRPr="004E69FB" w:rsidRDefault="00646279" w:rsidP="00A75463">
            <w:pPr>
              <w:rPr>
                <w:rFonts w:ascii="Calibri" w:eastAsia="Calibri" w:hAnsi="Calibri" w:cs="Arial"/>
              </w:rPr>
            </w:pPr>
          </w:p>
        </w:tc>
      </w:tr>
      <w:tr w:rsidR="00646279" w:rsidRPr="004E69FB" w14:paraId="62EAC6E4" w14:textId="77777777" w:rsidTr="008E4EC1">
        <w:tc>
          <w:tcPr>
            <w:tcW w:w="2210" w:type="dxa"/>
          </w:tcPr>
          <w:p w14:paraId="04D618C0" w14:textId="77777777" w:rsidR="00646279" w:rsidRPr="004E69FB" w:rsidRDefault="00646279" w:rsidP="00A7546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32" w:type="dxa"/>
          </w:tcPr>
          <w:p w14:paraId="248023D1" w14:textId="77777777" w:rsidR="00646279" w:rsidRPr="004E69FB" w:rsidRDefault="00646279" w:rsidP="00A75463">
            <w:pPr>
              <w:rPr>
                <w:rFonts w:ascii="Calibri" w:eastAsia="Calibri" w:hAnsi="Calibri" w:cs="Arial"/>
              </w:rPr>
            </w:pPr>
          </w:p>
        </w:tc>
      </w:tr>
      <w:tr w:rsidR="008E4EC1" w:rsidRPr="004E69FB" w14:paraId="12943E01" w14:textId="77777777" w:rsidTr="008E4EC1">
        <w:tc>
          <w:tcPr>
            <w:tcW w:w="2210" w:type="dxa"/>
          </w:tcPr>
          <w:p w14:paraId="63DCFAFB" w14:textId="77777777" w:rsidR="008E4EC1" w:rsidRPr="004E69FB" w:rsidRDefault="008E4EC1" w:rsidP="008E4EC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32" w:type="dxa"/>
            <w:vAlign w:val="center"/>
          </w:tcPr>
          <w:p w14:paraId="714EB418" w14:textId="77777777" w:rsidR="00F85580" w:rsidRDefault="00F85580" w:rsidP="00F8558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F956D70" w14:textId="0880554F" w:rsidR="008E4EC1" w:rsidRPr="004E69FB" w:rsidRDefault="008E4EC1" w:rsidP="008E4EC1">
            <w:pPr>
              <w:rPr>
                <w:rFonts w:ascii="Calibri" w:hAnsi="Calibri" w:cs="Arial"/>
                <w:sz w:val="20"/>
              </w:rPr>
            </w:pPr>
          </w:p>
        </w:tc>
      </w:tr>
      <w:tr w:rsidR="008E4EC1" w:rsidRPr="004E69FB" w14:paraId="2667FC17" w14:textId="77777777" w:rsidTr="008E4EC1">
        <w:trPr>
          <w:trHeight w:val="653"/>
        </w:trPr>
        <w:tc>
          <w:tcPr>
            <w:tcW w:w="2210" w:type="dxa"/>
          </w:tcPr>
          <w:p w14:paraId="5C1B5772" w14:textId="77777777" w:rsidR="008E4EC1" w:rsidRPr="004E69FB" w:rsidRDefault="008E4EC1" w:rsidP="008E4EC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32" w:type="dxa"/>
          </w:tcPr>
          <w:p w14:paraId="1FF69B44" w14:textId="77777777" w:rsidR="00BB5A0B" w:rsidRPr="00BB5A0B" w:rsidRDefault="00BB5A0B" w:rsidP="00BB5A0B">
            <w:pPr>
              <w:rPr>
                <w:rFonts w:ascii="Calibri" w:hAnsi="Calibri" w:cs="Arial"/>
              </w:rPr>
            </w:pPr>
            <w:r w:rsidRPr="00BB5A0B">
              <w:rPr>
                <w:rFonts w:ascii="Calibri" w:hAnsi="Calibri" w:cs="Arial"/>
              </w:rPr>
              <w:t>Measure QoS for GSM and LAN network</w:t>
            </w:r>
          </w:p>
          <w:p w14:paraId="52AF33ED" w14:textId="77777777" w:rsidR="008E4EC1" w:rsidRPr="00102F60" w:rsidRDefault="008E4EC1" w:rsidP="008E4EC1">
            <w:pPr>
              <w:rPr>
                <w:rFonts w:ascii="Calibri" w:hAnsi="Calibri" w:cs="Arial"/>
              </w:rPr>
            </w:pPr>
          </w:p>
        </w:tc>
      </w:tr>
      <w:tr w:rsidR="00646279" w:rsidRPr="004E69FB" w14:paraId="1D4FF3D1" w14:textId="77777777" w:rsidTr="008E4EC1">
        <w:tc>
          <w:tcPr>
            <w:tcW w:w="2210" w:type="dxa"/>
          </w:tcPr>
          <w:p w14:paraId="7E3ED4E5" w14:textId="77777777" w:rsidR="00646279" w:rsidRPr="004E69FB" w:rsidRDefault="00646279" w:rsidP="00A7546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32" w:type="dxa"/>
          </w:tcPr>
          <w:p w14:paraId="4B7A4D87" w14:textId="77777777" w:rsidR="005D52F5" w:rsidRPr="00BB5A0B" w:rsidRDefault="002103BC" w:rsidP="005D52F5">
            <w:pPr>
              <w:pStyle w:val="ListParagraph"/>
              <w:numPr>
                <w:ilvl w:val="3"/>
                <w:numId w:val="5"/>
              </w:numPr>
              <w:adjustRightInd w:val="0"/>
              <w:ind w:left="541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Measure</w:t>
            </w:r>
            <w:r w:rsidR="005D52F5" w:rsidRPr="00BB5A0B">
              <w:rPr>
                <w:rFonts w:eastAsia="Times New Roman"/>
                <w:b/>
              </w:rPr>
              <w:t xml:space="preserve"> of QoS for GSM</w:t>
            </w:r>
          </w:p>
          <w:p w14:paraId="2DFD0318" w14:textId="77777777" w:rsidR="005D52F5" w:rsidRPr="00BB5A0B" w:rsidRDefault="002103BC" w:rsidP="005D52F5">
            <w:pPr>
              <w:pStyle w:val="ListParagraph"/>
              <w:numPr>
                <w:ilvl w:val="3"/>
                <w:numId w:val="5"/>
              </w:numPr>
              <w:adjustRightInd w:val="0"/>
              <w:ind w:left="541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Measure</w:t>
            </w:r>
            <w:r w:rsidR="005D52F5" w:rsidRPr="00BB5A0B">
              <w:rPr>
                <w:rFonts w:eastAsia="Times New Roman"/>
                <w:b/>
              </w:rPr>
              <w:t xml:space="preserve"> of QoS for LAN Network</w:t>
            </w:r>
          </w:p>
          <w:p w14:paraId="5E6C7B65" w14:textId="77777777" w:rsidR="005D52F5" w:rsidRPr="00BB5A0B" w:rsidRDefault="002103BC" w:rsidP="005D52F5">
            <w:pPr>
              <w:pStyle w:val="ListParagraph"/>
              <w:numPr>
                <w:ilvl w:val="3"/>
                <w:numId w:val="5"/>
              </w:numPr>
              <w:adjustRightInd w:val="0"/>
              <w:ind w:left="541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Measure</w:t>
            </w:r>
            <w:r w:rsidR="005D52F5" w:rsidRPr="00BB5A0B">
              <w:rPr>
                <w:rFonts w:eastAsia="Times New Roman"/>
                <w:b/>
              </w:rPr>
              <w:t xml:space="preserve"> of Quality of Voice call in GSM</w:t>
            </w:r>
          </w:p>
          <w:p w14:paraId="02C6BD11" w14:textId="77777777" w:rsidR="00646279" w:rsidRPr="005D52F5" w:rsidRDefault="002103BC" w:rsidP="005D52F5">
            <w:pPr>
              <w:pStyle w:val="ListParagraph"/>
              <w:numPr>
                <w:ilvl w:val="3"/>
                <w:numId w:val="5"/>
              </w:numPr>
              <w:adjustRightInd w:val="0"/>
              <w:ind w:left="541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</w:rPr>
              <w:t>Measure</w:t>
            </w:r>
            <w:r w:rsidR="005D52F5" w:rsidRPr="005D52F5">
              <w:rPr>
                <w:rFonts w:eastAsia="Times New Roman"/>
                <w:b/>
              </w:rPr>
              <w:t xml:space="preserve"> of quality of Data Communication</w:t>
            </w:r>
          </w:p>
        </w:tc>
      </w:tr>
    </w:tbl>
    <w:p w14:paraId="1F496D13" w14:textId="77777777" w:rsidR="00646279" w:rsidRPr="004E69FB" w:rsidRDefault="00646279" w:rsidP="00646279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EEA3BB5" w14:textId="77777777" w:rsidR="00646279" w:rsidRPr="004E69FB" w:rsidRDefault="00646279" w:rsidP="0064627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46279" w:rsidRPr="004E69FB" w14:paraId="7E618DD9" w14:textId="77777777" w:rsidTr="00A75463">
        <w:trPr>
          <w:trHeight w:val="398"/>
        </w:trPr>
        <w:tc>
          <w:tcPr>
            <w:tcW w:w="6930" w:type="dxa"/>
          </w:tcPr>
          <w:p w14:paraId="5B01655F" w14:textId="77777777" w:rsidR="00646279" w:rsidRPr="004E69FB" w:rsidRDefault="00646279" w:rsidP="00A7546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F9AC673" w14:textId="77777777" w:rsidR="00646279" w:rsidRPr="004E69FB" w:rsidRDefault="00646279" w:rsidP="00A7546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FBC1AEB" w14:textId="77777777" w:rsidR="00646279" w:rsidRPr="004E69FB" w:rsidRDefault="00646279" w:rsidP="00A7546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00FDA" w:rsidRPr="004E69FB" w14:paraId="48B57E0D" w14:textId="77777777" w:rsidTr="00A75463">
        <w:trPr>
          <w:trHeight w:val="398"/>
        </w:trPr>
        <w:tc>
          <w:tcPr>
            <w:tcW w:w="6930" w:type="dxa"/>
          </w:tcPr>
          <w:p w14:paraId="7F8BADEC" w14:textId="77777777" w:rsidR="00F00FDA" w:rsidRPr="00C47E03" w:rsidRDefault="002103BC" w:rsidP="00C47E03">
            <w:pPr>
              <w:pStyle w:val="ListParagraph"/>
              <w:numPr>
                <w:ilvl w:val="0"/>
                <w:numId w:val="10"/>
              </w:numPr>
              <w:adjustRightInd w:val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Measure</w:t>
            </w:r>
            <w:r w:rsidR="00F00FDA" w:rsidRPr="00C47E03">
              <w:rPr>
                <w:rFonts w:eastAsia="Times New Roman"/>
                <w:b/>
              </w:rPr>
              <w:t xml:space="preserve"> of QoS for GSM</w:t>
            </w:r>
          </w:p>
        </w:tc>
        <w:tc>
          <w:tcPr>
            <w:tcW w:w="1080" w:type="dxa"/>
          </w:tcPr>
          <w:p w14:paraId="2C9C2CBF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46A052B8" wp14:editId="0F92296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7" name="Rounded 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A2C251" id="Rounded Rectangle 127" o:spid="_x0000_s1026" style="position:absolute;margin-left:6.95pt;margin-top:2.4pt;width:28.5pt;height:12.9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Pk1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E6D7885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754BE022" wp14:editId="7AE278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6" name="Rounded 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A188D6" id="Rounded Rectangle 126" o:spid="_x0000_s1026" style="position:absolute;margin-left:9.35pt;margin-top:2.4pt;width:28.45pt;height:12.85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qEJO5XsCAAD6BAAA&#10;DgAAAAAAAAAAAAAAAAAuAgAAZHJzL2Uyb0RvYy54bWxQSwECLQAUAAYACAAAACEAqjAwF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0FDA" w:rsidRPr="004E69FB" w14:paraId="2A65F3BB" w14:textId="77777777" w:rsidTr="00A75463">
        <w:trPr>
          <w:trHeight w:val="398"/>
        </w:trPr>
        <w:tc>
          <w:tcPr>
            <w:tcW w:w="6930" w:type="dxa"/>
          </w:tcPr>
          <w:p w14:paraId="75B19CC0" w14:textId="77777777" w:rsidR="00F00FDA" w:rsidRPr="00752E0E" w:rsidRDefault="00F00FDA" w:rsidP="00C47E03">
            <w:pPr>
              <w:pStyle w:val="ListParagraph"/>
              <w:numPr>
                <w:ilvl w:val="0"/>
                <w:numId w:val="10"/>
              </w:numPr>
              <w:contextualSpacing/>
            </w:pPr>
            <w:r w:rsidRPr="00752E0E">
              <w:t>Obtain document related with operating GSM specification.</w:t>
            </w:r>
          </w:p>
        </w:tc>
        <w:tc>
          <w:tcPr>
            <w:tcW w:w="1080" w:type="dxa"/>
          </w:tcPr>
          <w:p w14:paraId="39D75E66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5D3A9121" wp14:editId="2ADE745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5" name="Rounded 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771974" id="Rounded Rectangle 125" o:spid="_x0000_s1026" style="position:absolute;margin-left:6.95pt;margin-top:2.4pt;width:28.5pt;height:12.9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9lg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C2O9lgfgIAAPoE&#10;AAAOAAAAAAAAAAAAAAAAAC4CAABkcnMvZTJvRG9jLnhtbFBLAQItABQABgAIAAAAIQAhq4dG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64D3138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3321B673" wp14:editId="2F611DE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4" name="Rounded 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ACC431" id="Rounded Rectangle 124" o:spid="_x0000_s1026" style="position:absolute;margin-left:9.35pt;margin-top:2.4pt;width:28.45pt;height:12.85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MzlusHsCAAD6BAAA&#10;DgAAAAAAAAAAAAAAAAAuAgAAZHJzL2Uyb0RvYy54bWxQSwECLQAUAAYACAAAACEAqjAwF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0FDA" w:rsidRPr="004E69FB" w14:paraId="16DC0693" w14:textId="77777777" w:rsidTr="00A75463">
        <w:trPr>
          <w:trHeight w:val="398"/>
        </w:trPr>
        <w:tc>
          <w:tcPr>
            <w:tcW w:w="6930" w:type="dxa"/>
          </w:tcPr>
          <w:p w14:paraId="2444243A" w14:textId="77777777" w:rsidR="00F00FDA" w:rsidRPr="00752E0E" w:rsidRDefault="00F00FDA" w:rsidP="00C47E03">
            <w:pPr>
              <w:pStyle w:val="ListParagraph"/>
              <w:numPr>
                <w:ilvl w:val="0"/>
                <w:numId w:val="10"/>
              </w:numPr>
              <w:contextualSpacing/>
            </w:pPr>
            <w:r w:rsidRPr="00752E0E">
              <w:t>Connect protocol analyzer with BTS.</w:t>
            </w:r>
          </w:p>
        </w:tc>
        <w:tc>
          <w:tcPr>
            <w:tcW w:w="1080" w:type="dxa"/>
          </w:tcPr>
          <w:p w14:paraId="652E8FFF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3BC46B93" wp14:editId="795FC5A2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23" name="Rounded 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6F10E7" id="Rounded Rectangle 123" o:spid="_x0000_s1026" style="position:absolute;margin-left:8.4pt;margin-top:6.55pt;width:28.5pt;height:12.9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7mffgIAAPoE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Abt7mffgIAAPo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6571C0D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6A2DD2E2" wp14:editId="7B000BD4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22" name="Rounded 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E59155" id="Rounded Rectangle 122" o:spid="_x0000_s1026" style="position:absolute;margin-left:9.6pt;margin-top:6.55pt;width:28.5pt;height:12.9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ZFY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m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0FDA" w:rsidRPr="004E69FB" w14:paraId="7C697E56" w14:textId="77777777" w:rsidTr="00A75463">
        <w:trPr>
          <w:trHeight w:val="398"/>
        </w:trPr>
        <w:tc>
          <w:tcPr>
            <w:tcW w:w="6930" w:type="dxa"/>
          </w:tcPr>
          <w:p w14:paraId="11F505CE" w14:textId="77777777" w:rsidR="00F00FDA" w:rsidRPr="00752E0E" w:rsidRDefault="00F00FDA" w:rsidP="00C47E03">
            <w:pPr>
              <w:pStyle w:val="ListParagraph"/>
              <w:numPr>
                <w:ilvl w:val="0"/>
                <w:numId w:val="10"/>
              </w:numPr>
              <w:contextualSpacing/>
            </w:pPr>
            <w:r w:rsidRPr="00C47E03">
              <w:rPr>
                <w:shd w:val="clear" w:color="auto" w:fill="FFFFFF"/>
              </w:rPr>
              <w:t>Identify the problems in the cellular network</w:t>
            </w:r>
          </w:p>
        </w:tc>
        <w:tc>
          <w:tcPr>
            <w:tcW w:w="1080" w:type="dxa"/>
          </w:tcPr>
          <w:p w14:paraId="7FEC5F7D" w14:textId="77777777" w:rsidR="00F00FDA" w:rsidRPr="004E69FB" w:rsidRDefault="00F00FDA" w:rsidP="00F00FDA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4BD2BB27" wp14:editId="6E6299D0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21" name="Rounded 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DE40A6" id="Rounded Rectangle 121" o:spid="_x0000_s1026" style="position:absolute;margin-left:8.7pt;margin-top:3.2pt;width:28.5pt;height:12.9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JnK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A182C55" w14:textId="77777777" w:rsidR="00F00FDA" w:rsidRPr="004E69FB" w:rsidRDefault="00F00FDA" w:rsidP="00F00FDA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57B3A7D0" wp14:editId="2239BC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120" name="Rounded 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B0D70B" id="Rounded Rectangle 120" o:spid="_x0000_s1026" style="position:absolute;margin-left:9.5pt;margin-top:2.35pt;width:28.5pt;height:12.9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rEN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bXKxDXwCAAD6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0FDA" w:rsidRPr="004E69FB" w14:paraId="7137FE33" w14:textId="77777777" w:rsidTr="00A75463">
        <w:trPr>
          <w:trHeight w:val="398"/>
        </w:trPr>
        <w:tc>
          <w:tcPr>
            <w:tcW w:w="6930" w:type="dxa"/>
          </w:tcPr>
          <w:p w14:paraId="762091B0" w14:textId="77777777" w:rsidR="00F00FDA" w:rsidRPr="00C47E03" w:rsidRDefault="00F00FDA" w:rsidP="00C47E03">
            <w:pPr>
              <w:pStyle w:val="ListParagraph"/>
              <w:numPr>
                <w:ilvl w:val="0"/>
                <w:numId w:val="10"/>
              </w:numPr>
              <w:contextualSpacing/>
            </w:pPr>
            <w:r w:rsidRPr="00C47E03">
              <w:rPr>
                <w:rFonts w:eastAsia="Times New Roman"/>
              </w:rPr>
              <w:t>Make report on faults and causes of fault</w:t>
            </w:r>
          </w:p>
        </w:tc>
        <w:tc>
          <w:tcPr>
            <w:tcW w:w="1080" w:type="dxa"/>
          </w:tcPr>
          <w:p w14:paraId="5A82153B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1BF19CEB" wp14:editId="1F1D9FB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9" name="Rounded 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E38B3D" id="Rounded Rectangle 119" o:spid="_x0000_s1026" style="position:absolute;margin-left:8.8pt;margin-top:3.4pt;width:28.5pt;height:12.9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J38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85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B7561DB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4E84053E" wp14:editId="39CA015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8" name="Rounded 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783B6C" id="Rounded Rectangle 118" o:spid="_x0000_s1026" style="position:absolute;margin-left:9.5pt;margin-top:3.4pt;width:28.5pt;height:12.9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rU7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0FDA" w:rsidRPr="004E69FB" w14:paraId="54554E3D" w14:textId="77777777" w:rsidTr="00A75463">
        <w:trPr>
          <w:trHeight w:val="398"/>
        </w:trPr>
        <w:tc>
          <w:tcPr>
            <w:tcW w:w="6930" w:type="dxa"/>
          </w:tcPr>
          <w:p w14:paraId="0C1FDD19" w14:textId="77777777" w:rsidR="00F00FDA" w:rsidRPr="00C47E03" w:rsidRDefault="002103BC" w:rsidP="00C47E03">
            <w:pPr>
              <w:pStyle w:val="ListParagraph"/>
              <w:numPr>
                <w:ilvl w:val="0"/>
                <w:numId w:val="10"/>
              </w:numPr>
              <w:adjustRightInd w:val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Measure</w:t>
            </w:r>
            <w:r w:rsidR="00F00FDA" w:rsidRPr="00C47E03">
              <w:rPr>
                <w:rFonts w:eastAsia="Times New Roman"/>
                <w:b/>
              </w:rPr>
              <w:t xml:space="preserve"> of QoS for LAN Network</w:t>
            </w:r>
          </w:p>
        </w:tc>
        <w:tc>
          <w:tcPr>
            <w:tcW w:w="1080" w:type="dxa"/>
          </w:tcPr>
          <w:p w14:paraId="3D71B138" w14:textId="77777777" w:rsidR="00F00FDA" w:rsidRPr="004E69FB" w:rsidRDefault="00F00FDA" w:rsidP="00F00FD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15A2ADC5" wp14:editId="1CF10A6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17" name="Rounded 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BA02A7" id="Rounded Rectangle 117" o:spid="_x0000_s1026" style="position:absolute;margin-left:8.3pt;margin-top:2.85pt;width:28.5pt;height:12.9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2M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84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DA88078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6628CEDB" wp14:editId="4694A5A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16" name="Rounded 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0F1AE9" id="Rounded Rectangle 116" o:spid="_x0000_s1026" style="position:absolute;margin-left:10.6pt;margin-top:2.85pt;width:28.5pt;height:12.9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iVLfwIAAPo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0FDA" w:rsidRPr="004E69FB" w14:paraId="206DF3E6" w14:textId="77777777" w:rsidTr="00A75463">
        <w:trPr>
          <w:trHeight w:val="398"/>
        </w:trPr>
        <w:tc>
          <w:tcPr>
            <w:tcW w:w="6930" w:type="dxa"/>
          </w:tcPr>
          <w:p w14:paraId="67A76169" w14:textId="5F1E86EF" w:rsidR="00F00FDA" w:rsidRPr="00752E0E" w:rsidRDefault="00F00FDA" w:rsidP="00B81144">
            <w:pPr>
              <w:pStyle w:val="ListParagraph"/>
              <w:numPr>
                <w:ilvl w:val="0"/>
                <w:numId w:val="10"/>
              </w:numPr>
              <w:contextualSpacing/>
            </w:pPr>
            <w:r w:rsidRPr="00752E0E">
              <w:t xml:space="preserve">Obtain the document of Work instructions and work is carried </w:t>
            </w:r>
            <w:r w:rsidR="00B81144">
              <w:t>out in accordance with standard operating</w:t>
            </w:r>
            <w:r w:rsidR="00B81144">
              <w:t xml:space="preserve"> </w:t>
            </w:r>
            <w:r w:rsidR="00B81144">
              <w:t>procedures</w:t>
            </w:r>
          </w:p>
        </w:tc>
        <w:tc>
          <w:tcPr>
            <w:tcW w:w="1080" w:type="dxa"/>
          </w:tcPr>
          <w:p w14:paraId="1B50DE86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4FA43922" wp14:editId="6A30A70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5" name="Rounded 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F5F136" id="Rounded Rectangle 115" o:spid="_x0000_s1026" style="position:absolute;margin-left:8.3pt;margin-top:3.95pt;width:28.5pt;height:12.9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y3Z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HrnLdl+AgAA+gQA&#10;AA4AAAAAAAAAAAAAAAAALgIAAGRycy9lMm9Eb2MueG1sUEsBAi0AFAAGAAgAAAAhAEcQw9/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8758B4E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678514BB" wp14:editId="77792B9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4" name="Rounded 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24C9A9" id="Rounded Rectangle 114" o:spid="_x0000_s1026" style="position:absolute;margin-left:10.05pt;margin-top:3.95pt;width:28.5pt;height:12.9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Ue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0FDA" w:rsidRPr="004E69FB" w14:paraId="67419B77" w14:textId="77777777" w:rsidTr="00A75463">
        <w:trPr>
          <w:trHeight w:val="398"/>
        </w:trPr>
        <w:tc>
          <w:tcPr>
            <w:tcW w:w="6930" w:type="dxa"/>
          </w:tcPr>
          <w:p w14:paraId="6710D847" w14:textId="77777777" w:rsidR="00F00FDA" w:rsidRPr="00752E0E" w:rsidRDefault="00F00FDA" w:rsidP="00C47E03">
            <w:pPr>
              <w:pStyle w:val="ListParagraph"/>
              <w:numPr>
                <w:ilvl w:val="0"/>
                <w:numId w:val="10"/>
              </w:numPr>
              <w:contextualSpacing/>
            </w:pPr>
            <w:r w:rsidRPr="00752E0E">
              <w:t>Check inter department and intra department connectivity</w:t>
            </w:r>
          </w:p>
        </w:tc>
        <w:tc>
          <w:tcPr>
            <w:tcW w:w="1080" w:type="dxa"/>
          </w:tcPr>
          <w:p w14:paraId="0C4601B3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5069CAB4" wp14:editId="05924A5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09" name="Rounded 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265636" id="Rounded Rectangle 109" o:spid="_x0000_s1026" style="position:absolute;margin-left:7.8pt;margin-top:4.7pt;width:28.5pt;height:12.9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uEi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4BBE4B3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583B85A2" wp14:editId="7E828C5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1F18AB" id="Rounded Rectangle 108" o:spid="_x0000_s1026" style="position:absolute;margin-left:10.25pt;margin-top:4.15pt;width:28.5pt;height:12.9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Mnl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9/DJ5X4CAAD6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0FDA" w:rsidRPr="004E69FB" w14:paraId="5A0B1E56" w14:textId="77777777" w:rsidTr="00A75463">
        <w:trPr>
          <w:trHeight w:val="398"/>
        </w:trPr>
        <w:tc>
          <w:tcPr>
            <w:tcW w:w="6930" w:type="dxa"/>
          </w:tcPr>
          <w:p w14:paraId="5AF6088F" w14:textId="77777777" w:rsidR="00F00FDA" w:rsidRPr="00752E0E" w:rsidRDefault="00F00FDA" w:rsidP="00C47E03">
            <w:pPr>
              <w:pStyle w:val="ListParagraph"/>
              <w:numPr>
                <w:ilvl w:val="0"/>
                <w:numId w:val="10"/>
              </w:numPr>
              <w:contextualSpacing/>
            </w:pPr>
            <w:r w:rsidRPr="00752E0E">
              <w:t>test Load on Network Devices when under full capacity</w:t>
            </w:r>
          </w:p>
        </w:tc>
        <w:tc>
          <w:tcPr>
            <w:tcW w:w="1080" w:type="dxa"/>
          </w:tcPr>
          <w:p w14:paraId="2BB3381B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714FB6EE" wp14:editId="1A29BF13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07" name="Rounded 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6D54BE" id="Rounded Rectangle 107" o:spid="_x0000_s1026" style="position:absolute;margin-left:6.85pt;margin-top:3.15pt;width:28.5pt;height:12.9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nFS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57C3BB4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4E94040F" wp14:editId="1F6C8A3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5926E32" id="Rounded Rectangle 106" o:spid="_x0000_s1026" style="position:absolute;margin-left:10.25pt;margin-top:3.15pt;width:28.5pt;height:12.9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FmVfwIAAPo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0FDA" w:rsidRPr="004E69FB" w14:paraId="311DE3DC" w14:textId="77777777" w:rsidTr="00A75463">
        <w:trPr>
          <w:trHeight w:val="398"/>
        </w:trPr>
        <w:tc>
          <w:tcPr>
            <w:tcW w:w="6930" w:type="dxa"/>
          </w:tcPr>
          <w:p w14:paraId="7797C10D" w14:textId="77777777" w:rsidR="00F00FDA" w:rsidRPr="00752E0E" w:rsidRDefault="00F00FDA" w:rsidP="00C47E03">
            <w:pPr>
              <w:pStyle w:val="ListParagraph"/>
              <w:numPr>
                <w:ilvl w:val="0"/>
                <w:numId w:val="10"/>
              </w:numPr>
              <w:contextualSpacing/>
            </w:pPr>
            <w:r w:rsidRPr="00752E0E">
              <w:t>Test all LAN Devices for switching loops.</w:t>
            </w:r>
          </w:p>
        </w:tc>
        <w:tc>
          <w:tcPr>
            <w:tcW w:w="1080" w:type="dxa"/>
          </w:tcPr>
          <w:p w14:paraId="13D5FA93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21FF46DC" wp14:editId="594E287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105" name="Rounded 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33B7AB" id="Rounded Rectangle 105" o:spid="_x0000_s1026" style="position:absolute;margin-left:7pt;margin-top:2.25pt;width:28.5pt;height:12.9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VEH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2FA8DC8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2672F5BC" wp14:editId="2349EFFC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104" name="Rounded 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48CF5A1" id="Rounded Rectangle 104" o:spid="_x0000_s1026" style="position:absolute;margin-left:11.05pt;margin-top:2.25pt;width:28.5pt;height:12.9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3nA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405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F00FDA" w:rsidRPr="004E69FB" w14:paraId="357EC02F" w14:textId="77777777" w:rsidTr="00A75463">
        <w:trPr>
          <w:trHeight w:val="398"/>
        </w:trPr>
        <w:tc>
          <w:tcPr>
            <w:tcW w:w="6930" w:type="dxa"/>
          </w:tcPr>
          <w:p w14:paraId="62BB3D38" w14:textId="77777777" w:rsidR="00F00FDA" w:rsidRPr="00752E0E" w:rsidRDefault="00F00FDA" w:rsidP="00C47E03">
            <w:pPr>
              <w:pStyle w:val="ListParagraph"/>
              <w:keepNext/>
              <w:keepLines/>
              <w:framePr w:hSpace="180" w:wrap="around" w:vAnchor="text" w:hAnchor="page" w:x="1549" w:y="-59"/>
              <w:numPr>
                <w:ilvl w:val="1"/>
                <w:numId w:val="28"/>
              </w:numPr>
              <w:contextualSpacing/>
              <w:jc w:val="both"/>
              <w:rPr>
                <w:rFonts w:eastAsia="Times New Roman"/>
              </w:rPr>
            </w:pPr>
            <w:r w:rsidRPr="00752E0E">
              <w:rPr>
                <w:rFonts w:eastAsia="Times New Roman"/>
              </w:rPr>
              <w:lastRenderedPageBreak/>
              <w:t>Make a report on fault and causes of fault.</w:t>
            </w:r>
          </w:p>
        </w:tc>
        <w:tc>
          <w:tcPr>
            <w:tcW w:w="1080" w:type="dxa"/>
          </w:tcPr>
          <w:p w14:paraId="4428866E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66886359" wp14:editId="19582E2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03" name="Rounded 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A38ADC" id="Rounded Rectangle 103" o:spid="_x0000_s1026" style="position:absolute;margin-left:7.5pt;margin-top:2.8pt;width:28.5pt;height:12.9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TH4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1B9F1D1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66EEE8A0" wp14:editId="765F4240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F042C6" id="Rounded Rectangle 102" o:spid="_x0000_s1026" style="position:absolute;margin-left:10.95pt;margin-top:2.8pt;width:28.5pt;height:12.9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xk/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Rm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F00FDA" w:rsidRPr="004E69FB" w14:paraId="33D34C3F" w14:textId="77777777" w:rsidTr="00A75463">
        <w:trPr>
          <w:trHeight w:val="398"/>
        </w:trPr>
        <w:tc>
          <w:tcPr>
            <w:tcW w:w="6930" w:type="dxa"/>
          </w:tcPr>
          <w:p w14:paraId="5A9F9C12" w14:textId="77777777" w:rsidR="00F00FDA" w:rsidRPr="00836C77" w:rsidRDefault="002103BC" w:rsidP="00C47E03">
            <w:pPr>
              <w:pStyle w:val="ListParagraph"/>
              <w:numPr>
                <w:ilvl w:val="1"/>
                <w:numId w:val="28"/>
              </w:numPr>
              <w:adjustRightInd w:val="0"/>
              <w:ind w:left="765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Measure</w:t>
            </w:r>
            <w:r w:rsidR="00F00FDA" w:rsidRPr="00836C77">
              <w:rPr>
                <w:rFonts w:eastAsia="Times New Roman"/>
                <w:b/>
              </w:rPr>
              <w:t xml:space="preserve"> of Quality of Voice call in GSM</w:t>
            </w:r>
          </w:p>
        </w:tc>
        <w:tc>
          <w:tcPr>
            <w:tcW w:w="1080" w:type="dxa"/>
          </w:tcPr>
          <w:p w14:paraId="383345F1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3F7D8251" wp14:editId="4CFD3B03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01" name="Rounded 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E68F36" id="Rounded Rectangle 101" o:spid="_x0000_s1026" style="position:absolute;margin-left:8.1pt;margin-top:3.35pt;width:28.5pt;height:12.9pt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hGt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DemEa1+AgAA+g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20EFB81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29CDB6E9" wp14:editId="53EED3CC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662319" id="Rounded Rectangle 100" o:spid="_x0000_s1026" style="position:absolute;margin-left:11.55pt;margin-top:3.9pt;width:28.5pt;height:12.9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Dlq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2hg5anwCAAD6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0FDA" w:rsidRPr="004E69FB" w14:paraId="62B335AC" w14:textId="77777777" w:rsidTr="00A75463">
        <w:trPr>
          <w:trHeight w:val="398"/>
        </w:trPr>
        <w:tc>
          <w:tcPr>
            <w:tcW w:w="6930" w:type="dxa"/>
          </w:tcPr>
          <w:p w14:paraId="4C20D232" w14:textId="77777777" w:rsidR="00F00FDA" w:rsidRPr="00836C77" w:rsidRDefault="00F00FDA" w:rsidP="00C47E03">
            <w:pPr>
              <w:pStyle w:val="ListParagraph"/>
              <w:numPr>
                <w:ilvl w:val="1"/>
                <w:numId w:val="28"/>
              </w:numPr>
              <w:ind w:left="765"/>
              <w:contextualSpacing/>
            </w:pPr>
            <w:r w:rsidRPr="00836C77">
              <w:t>Obtain document related with operating GSM specification.</w:t>
            </w:r>
          </w:p>
        </w:tc>
        <w:tc>
          <w:tcPr>
            <w:tcW w:w="1080" w:type="dxa"/>
          </w:tcPr>
          <w:p w14:paraId="222CA2AE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0C401A12" wp14:editId="1234D9AB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C0FC5A" id="Rounded Rectangle 99" o:spid="_x0000_s1026" style="position:absolute;margin-left:8.1pt;margin-top:3.35pt;width:28.5pt;height:12.9pt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iNdfgIAAPg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IqSI11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569B0E0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108F2048" wp14:editId="5DD6359C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D02468" id="Rounded Rectangle 98" o:spid="_x0000_s1026" style="position:absolute;margin-left:11.55pt;margin-top:3.9pt;width:28.5pt;height:12.9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7U5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A9y7U5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0FDA" w:rsidRPr="004E69FB" w14:paraId="100F6BBD" w14:textId="77777777" w:rsidTr="00A75463">
        <w:trPr>
          <w:trHeight w:val="398"/>
        </w:trPr>
        <w:tc>
          <w:tcPr>
            <w:tcW w:w="6930" w:type="dxa"/>
          </w:tcPr>
          <w:p w14:paraId="101EFF73" w14:textId="77777777" w:rsidR="00F00FDA" w:rsidRPr="00836C77" w:rsidRDefault="00F00FDA" w:rsidP="00C47E03">
            <w:pPr>
              <w:pStyle w:val="ListParagraph"/>
              <w:numPr>
                <w:ilvl w:val="1"/>
                <w:numId w:val="28"/>
              </w:numPr>
              <w:ind w:left="765"/>
              <w:contextualSpacing/>
            </w:pPr>
            <w:r w:rsidRPr="00836C77">
              <w:t xml:space="preserve">Make calls on specific time </w:t>
            </w:r>
          </w:p>
        </w:tc>
        <w:tc>
          <w:tcPr>
            <w:tcW w:w="1080" w:type="dxa"/>
          </w:tcPr>
          <w:p w14:paraId="103A8AD7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7DD37823" wp14:editId="34B4C815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5" name="Rounded 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873828" id="Rounded Rectangle 95" o:spid="_x0000_s1026" style="position:absolute;margin-left:8.1pt;margin-top:3.35pt;width:28.5pt;height:12.9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1uG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C0zW4Z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0ED0617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166CA0BA" wp14:editId="605EC3E7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F54BC7" id="Rounded Rectangle 94" o:spid="_x0000_s1026" style="position:absolute;margin-left:11.55pt;margin-top:3.9pt;width:28.5pt;height:12.9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s3i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Zg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aas3i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0FDA" w:rsidRPr="004E69FB" w14:paraId="071ED14E" w14:textId="77777777" w:rsidTr="00A75463">
        <w:trPr>
          <w:trHeight w:val="398"/>
        </w:trPr>
        <w:tc>
          <w:tcPr>
            <w:tcW w:w="6930" w:type="dxa"/>
          </w:tcPr>
          <w:p w14:paraId="3AA4DACC" w14:textId="77777777" w:rsidR="00F00FDA" w:rsidRPr="00836C77" w:rsidRDefault="00F00FDA" w:rsidP="00C47E03">
            <w:pPr>
              <w:pStyle w:val="ListParagraph"/>
              <w:numPr>
                <w:ilvl w:val="1"/>
                <w:numId w:val="28"/>
              </w:numPr>
              <w:ind w:left="765"/>
              <w:contextualSpacing/>
            </w:pPr>
            <w:r w:rsidRPr="00836C77">
              <w:t>Check the number of calls established.</w:t>
            </w:r>
          </w:p>
        </w:tc>
        <w:tc>
          <w:tcPr>
            <w:tcW w:w="1080" w:type="dxa"/>
          </w:tcPr>
          <w:p w14:paraId="616A933B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2E8E67EF" wp14:editId="28360EB2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E0A0AA" id="Rounded Rectangle 93" o:spid="_x0000_s1026" style="position:absolute;margin-left:8.1pt;margin-top:3.35pt;width:28.5pt;height:12.9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F8G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6zF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N7gXwZ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09F3771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3CDE9875" wp14:editId="428B9985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52EB89" id="Rounded Rectangle 92" o:spid="_x0000_s1026" style="position:absolute;margin-left:11.55pt;margin-top:3.9pt;width:28.5pt;height:12.9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Bpucli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0FDA" w:rsidRPr="004E69FB" w14:paraId="42398EE4" w14:textId="77777777" w:rsidTr="00A75463">
        <w:trPr>
          <w:trHeight w:val="398"/>
        </w:trPr>
        <w:tc>
          <w:tcPr>
            <w:tcW w:w="6930" w:type="dxa"/>
          </w:tcPr>
          <w:p w14:paraId="44505C5A" w14:textId="77777777" w:rsidR="00F00FDA" w:rsidRPr="00836C77" w:rsidRDefault="00F00FDA" w:rsidP="00C47E03">
            <w:pPr>
              <w:pStyle w:val="ListParagraph"/>
              <w:numPr>
                <w:ilvl w:val="1"/>
                <w:numId w:val="28"/>
              </w:numPr>
              <w:ind w:left="765"/>
              <w:contextualSpacing/>
            </w:pPr>
            <w:r w:rsidRPr="00836C77">
              <w:t>Note down the number of dropped calls</w:t>
            </w:r>
          </w:p>
        </w:tc>
        <w:tc>
          <w:tcPr>
            <w:tcW w:w="1080" w:type="dxa"/>
          </w:tcPr>
          <w:p w14:paraId="59F3B951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008D5511" wp14:editId="4905272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1" name="Rounded 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DAD63E" id="Rounded Rectangle 91" o:spid="_x0000_s1026" style="position:absolute;margin-left:8.1pt;margin-top:3.35pt;width:28.5pt;height:12.9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3PP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LBTc89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6194358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65BC8D16" wp14:editId="0D7D82F3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78A487" id="Rounded Rectangle 90" o:spid="_x0000_s1026" style="position:absolute;margin-left:11.55pt;margin-top:3.9pt;width:28.5pt;height:12.9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AcK5at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0FDA" w:rsidRPr="004E69FB" w14:paraId="237DA509" w14:textId="77777777" w:rsidTr="00A75463">
        <w:trPr>
          <w:trHeight w:val="398"/>
        </w:trPr>
        <w:tc>
          <w:tcPr>
            <w:tcW w:w="6930" w:type="dxa"/>
          </w:tcPr>
          <w:p w14:paraId="352B877D" w14:textId="77777777" w:rsidR="00F00FDA" w:rsidRPr="00836C77" w:rsidRDefault="00F00FDA" w:rsidP="00C47E03">
            <w:pPr>
              <w:pStyle w:val="ListParagraph"/>
              <w:numPr>
                <w:ilvl w:val="1"/>
                <w:numId w:val="28"/>
              </w:numPr>
              <w:ind w:left="765"/>
              <w:contextualSpacing/>
            </w:pPr>
            <w:r w:rsidRPr="00836C77">
              <w:rPr>
                <w:rFonts w:eastAsia="Times New Roman"/>
              </w:rPr>
              <w:t>Calculate the dropout calls ratio</w:t>
            </w:r>
          </w:p>
        </w:tc>
        <w:tc>
          <w:tcPr>
            <w:tcW w:w="1080" w:type="dxa"/>
          </w:tcPr>
          <w:p w14:paraId="61F984E6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231564B8" wp14:editId="06C5A26A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D22E288" id="Rounded Rectangle 89" o:spid="_x0000_s1026" style="position:absolute;margin-left:8.1pt;margin-top:3.35pt;width:28.5pt;height:12.9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kII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PwiQgh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C6C5820" w14:textId="77777777" w:rsidR="00F00FDA" w:rsidRPr="004E69FB" w:rsidRDefault="00F00FDA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66F47F7E" wp14:editId="4CCBED73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A96665" id="Rounded Rectangle 88" o:spid="_x0000_s1026" style="position:absolute;margin-left:11.55pt;margin-top:3.9pt;width:28.5pt;height:12.9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Rs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T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Et71Gx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0520" w:rsidRPr="004E69FB" w14:paraId="5411B61E" w14:textId="77777777" w:rsidTr="00A75463">
        <w:trPr>
          <w:trHeight w:val="398"/>
        </w:trPr>
        <w:tc>
          <w:tcPr>
            <w:tcW w:w="6930" w:type="dxa"/>
          </w:tcPr>
          <w:p w14:paraId="263102D8" w14:textId="77777777" w:rsidR="00DA0520" w:rsidRPr="00836C77" w:rsidRDefault="00DA0520" w:rsidP="00C47E03">
            <w:pPr>
              <w:pStyle w:val="ListParagraph"/>
              <w:numPr>
                <w:ilvl w:val="1"/>
                <w:numId w:val="28"/>
              </w:numPr>
              <w:ind w:left="765"/>
              <w:contextualSpacing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Measure</w:t>
            </w:r>
            <w:r w:rsidRPr="00C47E03">
              <w:rPr>
                <w:rFonts w:eastAsia="Times New Roman"/>
                <w:b/>
              </w:rPr>
              <w:t xml:space="preserve"> of quality of Data Communication</w:t>
            </w:r>
          </w:p>
        </w:tc>
        <w:tc>
          <w:tcPr>
            <w:tcW w:w="1080" w:type="dxa"/>
          </w:tcPr>
          <w:p w14:paraId="4146D144" w14:textId="7B4E63FA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095E7AFD" wp14:editId="08A0F77B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3E5009" id="Rounded Rectangle 89" o:spid="_x0000_s1026" style="position:absolute;margin-left:8.1pt;margin-top:3.35pt;width:28.5pt;height:12.9pt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4D6EB67" w14:textId="2242ECAC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7C7E44CB" wp14:editId="1322167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06DF74" id="Rounded Rectangle 88" o:spid="_x0000_s1026" style="position:absolute;margin-left:11.55pt;margin-top:3.9pt;width:28.5pt;height:12.9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0520" w:rsidRPr="004E69FB" w14:paraId="00ECDDD9" w14:textId="77777777" w:rsidTr="00A75463">
        <w:trPr>
          <w:trHeight w:val="398"/>
        </w:trPr>
        <w:tc>
          <w:tcPr>
            <w:tcW w:w="6930" w:type="dxa"/>
          </w:tcPr>
          <w:p w14:paraId="468485B9" w14:textId="77777777" w:rsidR="00DA0520" w:rsidRPr="00C47E03" w:rsidRDefault="00DA0520" w:rsidP="00C47E03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eastAsia="Times New Roman"/>
              </w:rPr>
            </w:pPr>
            <w:r w:rsidRPr="00C47E03">
              <w:rPr>
                <w:rFonts w:eastAsia="Times New Roman"/>
              </w:rPr>
              <w:t>Obtain document related with operating GSM specification.</w:t>
            </w:r>
          </w:p>
        </w:tc>
        <w:tc>
          <w:tcPr>
            <w:tcW w:w="1080" w:type="dxa"/>
          </w:tcPr>
          <w:p w14:paraId="650AE877" w14:textId="1DC36F60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6D94818D" wp14:editId="753AE998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2D194E" id="Rounded Rectangle 89" o:spid="_x0000_s1026" style="position:absolute;margin-left:8.1pt;margin-top:3.35pt;width:28.5pt;height:12.9pt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E850A66" w14:textId="7020514B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22DBABCD" wp14:editId="605A8D32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D04971" id="Rounded Rectangle 88" o:spid="_x0000_s1026" style="position:absolute;margin-left:11.55pt;margin-top:3.9pt;width:28.5pt;height:12.9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0520" w:rsidRPr="004E69FB" w14:paraId="4CEA92AE" w14:textId="77777777" w:rsidTr="00A75463">
        <w:trPr>
          <w:trHeight w:val="398"/>
        </w:trPr>
        <w:tc>
          <w:tcPr>
            <w:tcW w:w="6930" w:type="dxa"/>
          </w:tcPr>
          <w:p w14:paraId="1A078BCD" w14:textId="77777777" w:rsidR="00DA0520" w:rsidRPr="00C47E03" w:rsidRDefault="00DA0520" w:rsidP="00C47E03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eastAsia="Times New Roman"/>
              </w:rPr>
            </w:pPr>
            <w:r w:rsidRPr="00C47E03">
              <w:rPr>
                <w:rFonts w:eastAsia="Times New Roman"/>
              </w:rPr>
              <w:t>Download data on specific time of one GSM operator</w:t>
            </w:r>
          </w:p>
        </w:tc>
        <w:tc>
          <w:tcPr>
            <w:tcW w:w="1080" w:type="dxa"/>
          </w:tcPr>
          <w:p w14:paraId="2E8AF345" w14:textId="2C0E7563" w:rsidR="00DA0520" w:rsidRPr="004E69FB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41BA306E" wp14:editId="1EE0C128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4308C2" id="Rounded Rectangle 89" o:spid="_x0000_s1026" style="position:absolute;margin-left:8.1pt;margin-top:3.35pt;width:28.5pt;height:12.9pt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3A35B19" w14:textId="663D8E9C" w:rsidR="00DA0520" w:rsidRPr="004E69FB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6294D408" wp14:editId="02971D3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C66478" id="Rounded Rectangle 88" o:spid="_x0000_s1026" style="position:absolute;margin-left:11.55pt;margin-top:3.9pt;width:28.5pt;height:12.9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0520" w:rsidRPr="004E69FB" w14:paraId="48FC0E34" w14:textId="77777777" w:rsidTr="00A75463">
        <w:trPr>
          <w:trHeight w:val="398"/>
        </w:trPr>
        <w:tc>
          <w:tcPr>
            <w:tcW w:w="6930" w:type="dxa"/>
          </w:tcPr>
          <w:p w14:paraId="5E09EF12" w14:textId="77777777" w:rsidR="00DA0520" w:rsidRPr="00C47E03" w:rsidRDefault="00DA0520" w:rsidP="00C47E03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eastAsia="Times New Roman"/>
              </w:rPr>
            </w:pPr>
            <w:r w:rsidRPr="00C47E03">
              <w:rPr>
                <w:rFonts w:eastAsia="Times New Roman"/>
              </w:rPr>
              <w:t>Check the download speed number of specific operators.</w:t>
            </w:r>
          </w:p>
        </w:tc>
        <w:tc>
          <w:tcPr>
            <w:tcW w:w="1080" w:type="dxa"/>
          </w:tcPr>
          <w:p w14:paraId="3E255D35" w14:textId="20F75FB1" w:rsidR="00DA0520" w:rsidRPr="004E69FB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4D1EDFFE" wp14:editId="3483F32F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EEB9F0" id="Rounded Rectangle 89" o:spid="_x0000_s1026" style="position:absolute;margin-left:8.1pt;margin-top:3.35pt;width:28.5pt;height:12.9pt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A7581A9" w14:textId="5562A2C9" w:rsidR="00DA0520" w:rsidRPr="004E69FB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440BE597" wp14:editId="1773B344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0E6A6D" id="Rounded Rectangle 88" o:spid="_x0000_s1026" style="position:absolute;margin-left:11.55pt;margin-top:3.9pt;width:28.5pt;height:12.9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0520" w:rsidRPr="004E69FB" w14:paraId="0303643E" w14:textId="77777777" w:rsidTr="00A75463">
        <w:trPr>
          <w:trHeight w:val="398"/>
        </w:trPr>
        <w:tc>
          <w:tcPr>
            <w:tcW w:w="6930" w:type="dxa"/>
          </w:tcPr>
          <w:p w14:paraId="08B9CA9E" w14:textId="77777777" w:rsidR="00DA0520" w:rsidRPr="00C47E03" w:rsidRDefault="00DA0520" w:rsidP="00C47E03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eastAsia="Times New Roman"/>
              </w:rPr>
            </w:pPr>
            <w:r w:rsidRPr="00C47E03">
              <w:rPr>
                <w:rFonts w:eastAsia="Times New Roman"/>
              </w:rPr>
              <w:t>Download the same data with another GSM operator</w:t>
            </w:r>
          </w:p>
        </w:tc>
        <w:tc>
          <w:tcPr>
            <w:tcW w:w="1080" w:type="dxa"/>
          </w:tcPr>
          <w:p w14:paraId="5A9ECE30" w14:textId="3AFE8C97" w:rsidR="00DA0520" w:rsidRPr="004E69FB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52644A8E" wp14:editId="6C8D1149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B0F18A" id="Rounded Rectangle 89" o:spid="_x0000_s1026" style="position:absolute;margin-left:8.1pt;margin-top:3.35pt;width:28.5pt;height:12.9pt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958E985" w14:textId="0C493C4F" w:rsidR="00DA0520" w:rsidRPr="004E69FB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709B4A2F" wp14:editId="1079E2B7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01658B" id="Rounded Rectangle 88" o:spid="_x0000_s1026" style="position:absolute;margin-left:11.55pt;margin-top:3.9pt;width:28.5pt;height:12.9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0520" w:rsidRPr="004E69FB" w14:paraId="5EB9DFBD" w14:textId="77777777" w:rsidTr="00A75463">
        <w:trPr>
          <w:trHeight w:val="398"/>
        </w:trPr>
        <w:tc>
          <w:tcPr>
            <w:tcW w:w="6930" w:type="dxa"/>
          </w:tcPr>
          <w:p w14:paraId="34295898" w14:textId="77777777" w:rsidR="00DA0520" w:rsidRPr="00C47E03" w:rsidRDefault="00DA0520" w:rsidP="00C47E03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eastAsia="Times New Roman"/>
              </w:rPr>
            </w:pPr>
            <w:r w:rsidRPr="00C47E03">
              <w:rPr>
                <w:rFonts w:eastAsia="Times New Roman"/>
              </w:rPr>
              <w:t>Check the download speed.</w:t>
            </w:r>
          </w:p>
        </w:tc>
        <w:tc>
          <w:tcPr>
            <w:tcW w:w="1080" w:type="dxa"/>
          </w:tcPr>
          <w:p w14:paraId="3138904B" w14:textId="2EFB40DA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77F3B1C6" wp14:editId="5AF7FD2D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5C78EE" id="Rounded Rectangle 89" o:spid="_x0000_s1026" style="position:absolute;margin-left:8.1pt;margin-top:3.35pt;width:28.5pt;height:12.9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2046C41" w14:textId="76B8981D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22B0788A" wp14:editId="670CFE1A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04AF95" id="Rounded Rectangle 88" o:spid="_x0000_s1026" style="position:absolute;margin-left:11.55pt;margin-top:3.9pt;width:28.5pt;height:12.9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0520" w:rsidRPr="004E69FB" w14:paraId="01A794EC" w14:textId="77777777" w:rsidTr="00A75463">
        <w:trPr>
          <w:trHeight w:val="398"/>
        </w:trPr>
        <w:tc>
          <w:tcPr>
            <w:tcW w:w="6930" w:type="dxa"/>
          </w:tcPr>
          <w:p w14:paraId="1BC9459B" w14:textId="77777777" w:rsidR="00DA0520" w:rsidRPr="00C47E03" w:rsidRDefault="00DA0520" w:rsidP="00C47E03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eastAsia="Times New Roman"/>
              </w:rPr>
            </w:pPr>
            <w:r w:rsidRPr="00C47E03">
              <w:rPr>
                <w:rFonts w:eastAsia="Times New Roman"/>
              </w:rPr>
              <w:t>Compare the download speed of both GSM operators.</w:t>
            </w:r>
          </w:p>
        </w:tc>
        <w:tc>
          <w:tcPr>
            <w:tcW w:w="1080" w:type="dxa"/>
          </w:tcPr>
          <w:p w14:paraId="13800D06" w14:textId="787D1F95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733185CC" wp14:editId="4DE6C7E3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7484E4" id="Rounded Rectangle 89" o:spid="_x0000_s1026" style="position:absolute;margin-left:8.1pt;margin-top:3.35pt;width:28.5pt;height:12.9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2805E1F" w14:textId="298F3525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608" behindDoc="0" locked="0" layoutInCell="1" allowOverlap="1" wp14:anchorId="75F69292" wp14:editId="0F61EBD8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333A0A6" id="Rounded Rectangle 88" o:spid="_x0000_s1026" style="position:absolute;margin-left:11.55pt;margin-top:3.9pt;width:28.5pt;height:12.9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0520" w:rsidRPr="004E69FB" w14:paraId="77E3135E" w14:textId="77777777" w:rsidTr="00A75463">
        <w:trPr>
          <w:trHeight w:val="398"/>
        </w:trPr>
        <w:tc>
          <w:tcPr>
            <w:tcW w:w="6930" w:type="dxa"/>
          </w:tcPr>
          <w:p w14:paraId="1508C40E" w14:textId="77777777" w:rsidR="00DA0520" w:rsidRPr="00C47E03" w:rsidRDefault="00DA0520" w:rsidP="00C47E03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eastAsia="Times New Roman"/>
              </w:rPr>
            </w:pPr>
            <w:r w:rsidRPr="00C47E03">
              <w:rPr>
                <w:rFonts w:eastAsia="Times New Roman"/>
              </w:rPr>
              <w:t>Upload the specific data by using one GSM operator</w:t>
            </w:r>
          </w:p>
        </w:tc>
        <w:tc>
          <w:tcPr>
            <w:tcW w:w="1080" w:type="dxa"/>
          </w:tcPr>
          <w:p w14:paraId="0C5607E9" w14:textId="3AA17A3C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632" behindDoc="0" locked="0" layoutInCell="1" allowOverlap="1" wp14:anchorId="5FDB358C" wp14:editId="77A22F52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17B0FF" id="Rounded Rectangle 89" o:spid="_x0000_s1026" style="position:absolute;margin-left:8.1pt;margin-top:3.35pt;width:28.5pt;height:12.9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B7A24CF" w14:textId="23FE5979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656" behindDoc="0" locked="0" layoutInCell="1" allowOverlap="1" wp14:anchorId="6FBB3405" wp14:editId="7BC7A57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B44878" id="Rounded Rectangle 88" o:spid="_x0000_s1026" style="position:absolute;margin-left:11.55pt;margin-top:3.9pt;width:28.5pt;height:12.9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0520" w:rsidRPr="004E69FB" w14:paraId="1466EBB0" w14:textId="77777777" w:rsidTr="00A75463">
        <w:trPr>
          <w:trHeight w:val="398"/>
        </w:trPr>
        <w:tc>
          <w:tcPr>
            <w:tcW w:w="6930" w:type="dxa"/>
          </w:tcPr>
          <w:p w14:paraId="5D6AF089" w14:textId="77777777" w:rsidR="00DA0520" w:rsidRPr="00C47E03" w:rsidRDefault="00DA0520" w:rsidP="00C47E03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eastAsia="Times New Roman"/>
              </w:rPr>
            </w:pPr>
            <w:r w:rsidRPr="00C47E03">
              <w:rPr>
                <w:rFonts w:eastAsia="Times New Roman"/>
              </w:rPr>
              <w:t>Upload the same data with another GSM operator.</w:t>
            </w:r>
          </w:p>
        </w:tc>
        <w:tc>
          <w:tcPr>
            <w:tcW w:w="1080" w:type="dxa"/>
          </w:tcPr>
          <w:p w14:paraId="6A9AAD7B" w14:textId="3522C32F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680" behindDoc="0" locked="0" layoutInCell="1" allowOverlap="1" wp14:anchorId="11A6A18B" wp14:editId="408FFF34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4022C6" id="Rounded Rectangle 89" o:spid="_x0000_s1026" style="position:absolute;margin-left:8.1pt;margin-top:3.35pt;width:28.5pt;height:12.9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AFE2F3C" w14:textId="6F3E4016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704" behindDoc="0" locked="0" layoutInCell="1" allowOverlap="1" wp14:anchorId="422D6FCC" wp14:editId="6426BCD9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F45178" id="Rounded Rectangle 88" o:spid="_x0000_s1026" style="position:absolute;margin-left:11.55pt;margin-top:3.9pt;width:28.5pt;height:12.9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0520" w:rsidRPr="004E69FB" w14:paraId="7B6D39EF" w14:textId="77777777" w:rsidTr="00A75463">
        <w:trPr>
          <w:trHeight w:val="398"/>
        </w:trPr>
        <w:tc>
          <w:tcPr>
            <w:tcW w:w="6930" w:type="dxa"/>
          </w:tcPr>
          <w:p w14:paraId="4B6C7F13" w14:textId="77777777" w:rsidR="00DA0520" w:rsidRPr="00C47E03" w:rsidRDefault="00DA0520" w:rsidP="00C47E03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eastAsia="Times New Roman"/>
              </w:rPr>
            </w:pPr>
            <w:r w:rsidRPr="00C47E03">
              <w:rPr>
                <w:rFonts w:eastAsia="Times New Roman"/>
              </w:rPr>
              <w:t>Compare the upload speed of both operators.</w:t>
            </w:r>
          </w:p>
        </w:tc>
        <w:tc>
          <w:tcPr>
            <w:tcW w:w="1080" w:type="dxa"/>
          </w:tcPr>
          <w:p w14:paraId="1C53E853" w14:textId="3D27C592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allowOverlap="1" wp14:anchorId="39D34BBB" wp14:editId="7A0D08AA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F61638" id="Rounded Rectangle 89" o:spid="_x0000_s1026" style="position:absolute;margin-left:8.1pt;margin-top:3.35pt;width:28.5pt;height:12.9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A048B9F" w14:textId="611269C0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752" behindDoc="0" locked="0" layoutInCell="1" allowOverlap="1" wp14:anchorId="1A6FDEAB" wp14:editId="50BDF985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B4D164" id="Rounded Rectangle 88" o:spid="_x0000_s1026" style="position:absolute;margin-left:11.55pt;margin-top:3.9pt;width:28.5pt;height:12.9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0520" w:rsidRPr="004E69FB" w14:paraId="3D7D6E1B" w14:textId="77777777" w:rsidTr="00A75463">
        <w:trPr>
          <w:trHeight w:val="398"/>
        </w:trPr>
        <w:tc>
          <w:tcPr>
            <w:tcW w:w="6930" w:type="dxa"/>
          </w:tcPr>
          <w:p w14:paraId="28548A99" w14:textId="77777777" w:rsidR="00DA0520" w:rsidRPr="00C47E03" w:rsidRDefault="00DA0520" w:rsidP="00C47E03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eastAsia="Times New Roman"/>
              </w:rPr>
            </w:pPr>
            <w:r w:rsidRPr="00C47E03">
              <w:rPr>
                <w:rFonts w:eastAsia="Times New Roman"/>
              </w:rPr>
              <w:t>Submit the report of QoS of both operators</w:t>
            </w:r>
          </w:p>
        </w:tc>
        <w:tc>
          <w:tcPr>
            <w:tcW w:w="1080" w:type="dxa"/>
          </w:tcPr>
          <w:p w14:paraId="4E55E453" w14:textId="231A5463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776" behindDoc="0" locked="0" layoutInCell="1" allowOverlap="1" wp14:anchorId="4424111D" wp14:editId="36B15363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BED5A9" id="Rounded Rectangle 89" o:spid="_x0000_s1026" style="position:absolute;margin-left:8.1pt;margin-top:3.35pt;width:28.5pt;height:12.9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0252EB3" w14:textId="4BD8CC3D" w:rsidR="00DA0520" w:rsidRDefault="00DA0520" w:rsidP="00F00FD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800" behindDoc="0" locked="0" layoutInCell="1" allowOverlap="1" wp14:anchorId="572020BE" wp14:editId="0694F809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4435C3" id="Rounded Rectangle 88" o:spid="_x0000_s1026" style="position:absolute;margin-left:11.55pt;margin-top:3.9pt;width:28.5pt;height:12.9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FF5DCED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66291EC7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528E985A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45EE4499" wp14:editId="60CA8D5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FA74452" id="Rectangle 12" o:spid="_x0000_s1026" style="position:absolute;margin-left:5.35pt;margin-top:19.75pt;width:119.3pt;height:2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377894A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BDAB87E" w14:textId="77777777" w:rsidR="00646279" w:rsidRDefault="00646279" w:rsidP="00646279"/>
    <w:p w14:paraId="70E4A717" w14:textId="77777777" w:rsidR="00646279" w:rsidRDefault="00646279" w:rsidP="00646279"/>
    <w:p w14:paraId="0EEB1E16" w14:textId="77777777" w:rsidR="00646279" w:rsidRDefault="00646279" w:rsidP="00646279"/>
    <w:p w14:paraId="6CEDE7DD" w14:textId="77777777" w:rsidR="00646279" w:rsidRDefault="00646279" w:rsidP="00646279"/>
    <w:p w14:paraId="7DE4FA20" w14:textId="77777777" w:rsidR="00646279" w:rsidRDefault="00646279" w:rsidP="00646279"/>
    <w:p w14:paraId="545C8CBE" w14:textId="77777777" w:rsidR="00646279" w:rsidRDefault="00646279" w:rsidP="00646279"/>
    <w:p w14:paraId="7D903D3F" w14:textId="77777777" w:rsidR="00646279" w:rsidRDefault="00646279" w:rsidP="00646279"/>
    <w:p w14:paraId="218A8D21" w14:textId="77777777" w:rsidR="00646279" w:rsidRDefault="00646279" w:rsidP="00646279"/>
    <w:p w14:paraId="5B54EC8D" w14:textId="77777777" w:rsidR="00646279" w:rsidRDefault="00646279" w:rsidP="00646279"/>
    <w:p w14:paraId="6403B496" w14:textId="77777777" w:rsidR="00646279" w:rsidRDefault="00646279" w:rsidP="00646279"/>
    <w:p w14:paraId="7D33D6C0" w14:textId="77777777" w:rsidR="00646279" w:rsidRDefault="00646279" w:rsidP="00646279"/>
    <w:p w14:paraId="48C2720B" w14:textId="77777777" w:rsidR="00646279" w:rsidRDefault="00646279" w:rsidP="00646279"/>
    <w:p w14:paraId="669DF838" w14:textId="77777777" w:rsidR="00646279" w:rsidRDefault="00646279" w:rsidP="00646279"/>
    <w:p w14:paraId="55486F95" w14:textId="77777777" w:rsidR="00646279" w:rsidRDefault="00646279" w:rsidP="00646279"/>
    <w:p w14:paraId="56ED8EE7" w14:textId="77777777" w:rsidR="00646279" w:rsidRDefault="00646279" w:rsidP="00646279"/>
    <w:p w14:paraId="729023B5" w14:textId="77777777" w:rsidR="00646279" w:rsidRDefault="00646279" w:rsidP="00646279"/>
    <w:p w14:paraId="1EB6D742" w14:textId="77777777" w:rsidR="00646279" w:rsidRDefault="00646279" w:rsidP="00646279"/>
    <w:p w14:paraId="676CC63B" w14:textId="77777777" w:rsidR="00646279" w:rsidRDefault="00646279" w:rsidP="00646279"/>
    <w:p w14:paraId="52FDBBAB" w14:textId="77777777" w:rsidR="00646279" w:rsidRDefault="00646279" w:rsidP="00646279"/>
    <w:p w14:paraId="6B158116" w14:textId="77777777" w:rsidR="00646279" w:rsidRDefault="00646279" w:rsidP="00646279"/>
    <w:p w14:paraId="33060D66" w14:textId="77777777" w:rsidR="00646279" w:rsidRDefault="00646279" w:rsidP="00646279"/>
    <w:p w14:paraId="0A3CC4D2" w14:textId="77777777" w:rsidR="00646279" w:rsidRDefault="00646279" w:rsidP="00646279"/>
    <w:p w14:paraId="585759B2" w14:textId="77777777" w:rsidR="00646279" w:rsidRDefault="00646279" w:rsidP="00646279"/>
    <w:p w14:paraId="2A18DE5A" w14:textId="77777777" w:rsidR="00646279" w:rsidRDefault="00646279" w:rsidP="00646279"/>
    <w:p w14:paraId="1716F0A0" w14:textId="77777777" w:rsidR="00646279" w:rsidRDefault="00646279" w:rsidP="00646279"/>
    <w:p w14:paraId="6619DA01" w14:textId="77777777" w:rsidR="00646279" w:rsidRPr="0023620B" w:rsidRDefault="00646279" w:rsidP="0064627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08CD34D4" w14:textId="77777777" w:rsidR="00646279" w:rsidRPr="004E69FB" w:rsidRDefault="00646279" w:rsidP="0064627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E4EC1" w:rsidRPr="004E69FB" w14:paraId="15B2CDB7" w14:textId="77777777" w:rsidTr="0010152D">
        <w:trPr>
          <w:trHeight w:val="441"/>
        </w:trPr>
        <w:tc>
          <w:tcPr>
            <w:tcW w:w="1818" w:type="dxa"/>
          </w:tcPr>
          <w:p w14:paraId="43706209" w14:textId="77777777" w:rsidR="008E4EC1" w:rsidRPr="004E69FB" w:rsidRDefault="008E4EC1" w:rsidP="008E4EC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8ADB1AB" w14:textId="77777777" w:rsidR="00F85580" w:rsidRDefault="00F85580" w:rsidP="00F8558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96DD5E0" w14:textId="77777777" w:rsidR="008E4EC1" w:rsidRPr="004E69FB" w:rsidRDefault="008E4EC1" w:rsidP="008E4EC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Install Power Plant System  (Telecom) Level-5</w:t>
            </w:r>
          </w:p>
        </w:tc>
      </w:tr>
      <w:tr w:rsidR="008E4EC1" w:rsidRPr="004E69FB" w14:paraId="1667FBFC" w14:textId="77777777" w:rsidTr="00A75463">
        <w:trPr>
          <w:trHeight w:val="649"/>
        </w:trPr>
        <w:tc>
          <w:tcPr>
            <w:tcW w:w="1818" w:type="dxa"/>
          </w:tcPr>
          <w:p w14:paraId="078AA912" w14:textId="77777777" w:rsidR="008E4EC1" w:rsidRPr="004E69FB" w:rsidRDefault="008E4EC1" w:rsidP="008E4EC1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D84C4DE" w14:textId="77777777" w:rsidR="00BB5A0B" w:rsidRPr="00BB5A0B" w:rsidRDefault="00BB5A0B" w:rsidP="00BB5A0B">
            <w:pPr>
              <w:rPr>
                <w:rFonts w:ascii="Calibri" w:hAnsi="Calibri" w:cs="Arial"/>
              </w:rPr>
            </w:pPr>
            <w:r w:rsidRPr="00BB5A0B">
              <w:rPr>
                <w:rFonts w:ascii="Calibri" w:hAnsi="Calibri" w:cs="Arial"/>
              </w:rPr>
              <w:t>Measure QoS for GSM and LAN network</w:t>
            </w:r>
          </w:p>
          <w:p w14:paraId="198174BB" w14:textId="77777777" w:rsidR="008E4EC1" w:rsidRPr="00102F60" w:rsidRDefault="008E4EC1" w:rsidP="008E4EC1">
            <w:pPr>
              <w:rPr>
                <w:rFonts w:ascii="Calibri" w:hAnsi="Calibri" w:cs="Arial"/>
              </w:rPr>
            </w:pPr>
          </w:p>
        </w:tc>
      </w:tr>
      <w:tr w:rsidR="00646279" w:rsidRPr="004E69FB" w14:paraId="16596962" w14:textId="77777777" w:rsidTr="00A75463">
        <w:trPr>
          <w:trHeight w:val="649"/>
        </w:trPr>
        <w:tc>
          <w:tcPr>
            <w:tcW w:w="1818" w:type="dxa"/>
          </w:tcPr>
          <w:p w14:paraId="2E3AA20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1A67ACB5" w14:textId="77777777" w:rsidR="00646279" w:rsidRPr="004E69FB" w:rsidRDefault="00646279" w:rsidP="00A75463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46279" w:rsidRPr="004E69FB" w14:paraId="58BBB535" w14:textId="77777777" w:rsidTr="00A75463">
        <w:trPr>
          <w:trHeight w:val="1044"/>
        </w:trPr>
        <w:tc>
          <w:tcPr>
            <w:tcW w:w="1699" w:type="dxa"/>
            <w:vAlign w:val="center"/>
          </w:tcPr>
          <w:p w14:paraId="7F2C8EF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6B75AD0A" w14:textId="77777777" w:rsidR="00646279" w:rsidRPr="004E69FB" w:rsidRDefault="00646279" w:rsidP="00A75463">
            <w:pPr>
              <w:rPr>
                <w:rFonts w:ascii="Calibri" w:hAnsi="Calibri" w:cs="Arial"/>
                <w:sz w:val="8"/>
              </w:rPr>
            </w:pPr>
          </w:p>
          <w:p w14:paraId="1C7C36A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644A1676" w14:textId="77777777" w:rsidR="00646279" w:rsidRPr="004E69FB" w:rsidRDefault="00646279" w:rsidP="00A75463">
            <w:pPr>
              <w:rPr>
                <w:rFonts w:ascii="Calibri" w:hAnsi="Calibri" w:cs="Arial"/>
                <w:sz w:val="14"/>
              </w:rPr>
            </w:pPr>
          </w:p>
          <w:p w14:paraId="094C8CA1" w14:textId="77777777" w:rsidR="00646279" w:rsidRPr="004E69FB" w:rsidRDefault="00646279" w:rsidP="00A7546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646279" w:rsidRPr="004E69FB" w14:paraId="1D6C1E5D" w14:textId="77777777" w:rsidTr="00A75463">
        <w:trPr>
          <w:trHeight w:val="1369"/>
        </w:trPr>
        <w:tc>
          <w:tcPr>
            <w:tcW w:w="1699" w:type="dxa"/>
            <w:vAlign w:val="center"/>
          </w:tcPr>
          <w:p w14:paraId="34239F5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5A50527" w14:textId="77777777" w:rsidR="00646279" w:rsidRDefault="00646279" w:rsidP="000450B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,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e the following within the </w:t>
            </w:r>
            <w:r w:rsidR="000450BC">
              <w:rPr>
                <w:rFonts w:ascii="Calibri" w:hAnsi="Calibri" w:cs="Arial"/>
                <w:b/>
              </w:rPr>
              <w:t>03</w:t>
            </w:r>
            <w:r>
              <w:rPr>
                <w:rFonts w:ascii="Calibri" w:hAnsi="Calibri" w:cs="Arial"/>
                <w:b/>
              </w:rPr>
              <w:t xml:space="preserve"> </w:t>
            </w:r>
            <w:r w:rsidRPr="003136F9">
              <w:rPr>
                <w:rFonts w:ascii="Calibri" w:hAnsi="Calibri" w:cs="Arial"/>
                <w:b/>
              </w:rPr>
              <w:t>H</w:t>
            </w:r>
            <w:r>
              <w:rPr>
                <w:rFonts w:ascii="Calibri" w:hAnsi="Calibri" w:cs="Arial"/>
                <w:b/>
              </w:rPr>
              <w:t>ou</w:t>
            </w:r>
            <w:r w:rsidRPr="003136F9">
              <w:rPr>
                <w:rFonts w:ascii="Calibri" w:hAnsi="Calibri" w:cs="Arial"/>
                <w:b/>
              </w:rPr>
              <w:t>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36C3919E" w14:textId="77777777" w:rsidR="00443603" w:rsidRPr="00BB5A0B" w:rsidRDefault="002103BC" w:rsidP="00BB5A0B">
            <w:pPr>
              <w:pStyle w:val="ListParagraph"/>
              <w:numPr>
                <w:ilvl w:val="0"/>
                <w:numId w:val="10"/>
              </w:numPr>
              <w:adjustRightInd w:val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Measure</w:t>
            </w:r>
            <w:r w:rsidR="00BB5A0B" w:rsidRPr="00BB5A0B">
              <w:rPr>
                <w:rFonts w:eastAsia="Times New Roman"/>
                <w:b/>
              </w:rPr>
              <w:t xml:space="preserve"> of QoS for GSM</w:t>
            </w:r>
          </w:p>
          <w:p w14:paraId="07B63C2F" w14:textId="77777777" w:rsidR="00BB5A0B" w:rsidRPr="00BB5A0B" w:rsidRDefault="002103BC" w:rsidP="00BB5A0B">
            <w:pPr>
              <w:pStyle w:val="ListParagraph"/>
              <w:numPr>
                <w:ilvl w:val="0"/>
                <w:numId w:val="10"/>
              </w:numPr>
              <w:adjustRightInd w:val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Measure</w:t>
            </w:r>
            <w:r w:rsidR="00BB5A0B" w:rsidRPr="00BB5A0B">
              <w:rPr>
                <w:rFonts w:eastAsia="Times New Roman"/>
                <w:b/>
              </w:rPr>
              <w:t xml:space="preserve"> of QoS for LAN Network</w:t>
            </w:r>
          </w:p>
          <w:p w14:paraId="752F8C1F" w14:textId="77777777" w:rsidR="00BB5A0B" w:rsidRPr="00BB5A0B" w:rsidRDefault="002103BC" w:rsidP="00BB5A0B">
            <w:pPr>
              <w:pStyle w:val="ListParagraph"/>
              <w:numPr>
                <w:ilvl w:val="0"/>
                <w:numId w:val="10"/>
              </w:numPr>
              <w:adjustRightInd w:val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Measure</w:t>
            </w:r>
            <w:r w:rsidR="00BB5A0B" w:rsidRPr="00BB5A0B">
              <w:rPr>
                <w:rFonts w:eastAsia="Times New Roman"/>
                <w:b/>
              </w:rPr>
              <w:t xml:space="preserve"> of Quality of Voice call in GSM</w:t>
            </w:r>
          </w:p>
          <w:p w14:paraId="3C1F722E" w14:textId="77777777" w:rsidR="00BB5A0B" w:rsidRPr="00BB5A0B" w:rsidRDefault="002103BC" w:rsidP="00BB5A0B">
            <w:pPr>
              <w:pStyle w:val="ListParagraph"/>
              <w:numPr>
                <w:ilvl w:val="0"/>
                <w:numId w:val="10"/>
              </w:numPr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</w:rPr>
              <w:t>Measure</w:t>
            </w:r>
            <w:r w:rsidR="00BB5A0B" w:rsidRPr="00BB5A0B">
              <w:rPr>
                <w:rFonts w:eastAsia="Times New Roman"/>
                <w:b/>
              </w:rPr>
              <w:t xml:space="preserve"> of quality of Data Communication</w:t>
            </w:r>
          </w:p>
        </w:tc>
      </w:tr>
      <w:tr w:rsidR="00646279" w:rsidRPr="004E69FB" w14:paraId="5B0CB79D" w14:textId="77777777" w:rsidTr="000F13FB">
        <w:trPr>
          <w:trHeight w:val="1247"/>
        </w:trPr>
        <w:tc>
          <w:tcPr>
            <w:tcW w:w="1699" w:type="dxa"/>
            <w:vAlign w:val="center"/>
          </w:tcPr>
          <w:p w14:paraId="57D58C7B" w14:textId="77777777" w:rsidR="00646279" w:rsidRPr="004E69FB" w:rsidRDefault="00646279" w:rsidP="000450B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0450BC">
              <w:rPr>
                <w:rFonts w:ascii="Calibri" w:hAnsi="Calibri" w:cs="Arial"/>
              </w:rPr>
              <w:t>03</w:t>
            </w:r>
            <w:r>
              <w:rPr>
                <w:rFonts w:ascii="Calibri" w:hAnsi="Calibri" w:cs="Arial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14:paraId="367B3B74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30A492C7" w14:textId="77777777" w:rsidR="00646279" w:rsidRDefault="00646279" w:rsidP="00A75463">
            <w:pPr>
              <w:contextualSpacing/>
            </w:pPr>
          </w:p>
          <w:p w14:paraId="349FBAA1" w14:textId="77777777" w:rsidR="00BB5A0B" w:rsidRPr="00BB5A0B" w:rsidRDefault="002103BC" w:rsidP="00BB5A0B">
            <w:pPr>
              <w:pStyle w:val="ListParagraph"/>
              <w:numPr>
                <w:ilvl w:val="0"/>
                <w:numId w:val="10"/>
              </w:numPr>
              <w:adjustRightInd w:val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Measure</w:t>
            </w:r>
            <w:r w:rsidR="00BB5A0B" w:rsidRPr="00BB5A0B">
              <w:rPr>
                <w:rFonts w:eastAsia="Times New Roman"/>
                <w:b/>
              </w:rPr>
              <w:t xml:space="preserve"> of QoS for GSM</w:t>
            </w:r>
          </w:p>
          <w:p w14:paraId="6EC78043" w14:textId="77777777" w:rsidR="00BB5A0B" w:rsidRPr="002427F2" w:rsidRDefault="00BB5A0B" w:rsidP="00BB5A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spacing w:before="0"/>
              <w:contextualSpacing/>
            </w:pPr>
            <w:r w:rsidRPr="002427F2">
              <w:t>Obtain document related with operating GSM specification.</w:t>
            </w:r>
          </w:p>
          <w:p w14:paraId="76907902" w14:textId="77777777" w:rsidR="00BB5A0B" w:rsidRPr="002427F2" w:rsidRDefault="00BB5A0B" w:rsidP="00BB5A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spacing w:before="0"/>
              <w:contextualSpacing/>
            </w:pPr>
            <w:r w:rsidRPr="002427F2">
              <w:t>Connect protocol analyzer with BTS.</w:t>
            </w:r>
          </w:p>
          <w:p w14:paraId="1F7F2682" w14:textId="77777777" w:rsidR="00F00FDA" w:rsidRPr="00F00FDA" w:rsidRDefault="00BB5A0B" w:rsidP="00F00FDA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spacing w:before="0"/>
              <w:contextualSpacing/>
            </w:pPr>
            <w:r w:rsidRPr="002427F2">
              <w:rPr>
                <w:shd w:val="clear" w:color="auto" w:fill="FFFFFF"/>
              </w:rPr>
              <w:t>Identify the problems in the cellular network</w:t>
            </w:r>
          </w:p>
          <w:p w14:paraId="6BF5088A" w14:textId="77777777" w:rsidR="00443603" w:rsidRPr="00F00FDA" w:rsidRDefault="00BB5A0B" w:rsidP="00F00FDA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spacing w:before="0"/>
              <w:contextualSpacing/>
            </w:pPr>
            <w:r w:rsidRPr="00F00FDA">
              <w:rPr>
                <w:rFonts w:eastAsia="Times New Roman"/>
              </w:rPr>
              <w:t>Make report on faults and causes of fault</w:t>
            </w:r>
          </w:p>
          <w:p w14:paraId="325582A1" w14:textId="77777777" w:rsidR="00BB5A0B" w:rsidRPr="00BB5A0B" w:rsidRDefault="002103BC" w:rsidP="00BB5A0B">
            <w:pPr>
              <w:pStyle w:val="ListParagraph"/>
              <w:numPr>
                <w:ilvl w:val="0"/>
                <w:numId w:val="10"/>
              </w:numPr>
              <w:adjustRightInd w:val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Measure</w:t>
            </w:r>
            <w:r w:rsidR="00BB5A0B" w:rsidRPr="00BB5A0B">
              <w:rPr>
                <w:rFonts w:eastAsia="Times New Roman"/>
                <w:b/>
              </w:rPr>
              <w:t xml:space="preserve"> of QoS for LAN Network</w:t>
            </w:r>
          </w:p>
          <w:p w14:paraId="3CC7F5F4" w14:textId="6141108F" w:rsidR="00BB5A0B" w:rsidRPr="00B81144" w:rsidRDefault="00BB5A0B" w:rsidP="0007024A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eastAsia="Times New Roman"/>
              </w:rPr>
            </w:pPr>
            <w:r w:rsidRPr="00B81144">
              <w:rPr>
                <w:rFonts w:eastAsia="Times New Roman"/>
              </w:rPr>
              <w:t>Obtain the document of Work instructions and work is carried out in accordance with standard operating</w:t>
            </w:r>
            <w:r w:rsidR="00B81144">
              <w:rPr>
                <w:rFonts w:eastAsia="Times New Roman"/>
              </w:rPr>
              <w:t xml:space="preserve"> </w:t>
            </w:r>
            <w:r w:rsidRPr="00B81144">
              <w:rPr>
                <w:rFonts w:eastAsia="Times New Roman"/>
              </w:rPr>
              <w:t>procedures</w:t>
            </w:r>
          </w:p>
          <w:p w14:paraId="5E3362DD" w14:textId="77777777" w:rsidR="00BB5A0B" w:rsidRPr="00F00FDA" w:rsidRDefault="00BB5A0B" w:rsidP="00F00FDA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eastAsia="Times New Roman"/>
              </w:rPr>
            </w:pPr>
            <w:r w:rsidRPr="00F00FDA">
              <w:rPr>
                <w:rFonts w:eastAsia="Times New Roman"/>
              </w:rPr>
              <w:t>Check inter department and intra department connectivity</w:t>
            </w:r>
          </w:p>
          <w:p w14:paraId="74648E3A" w14:textId="77777777" w:rsidR="00BB5A0B" w:rsidRPr="00F00FDA" w:rsidRDefault="00BB5A0B" w:rsidP="00F00FDA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eastAsia="Times New Roman"/>
              </w:rPr>
            </w:pPr>
            <w:r w:rsidRPr="00F00FDA">
              <w:rPr>
                <w:rFonts w:eastAsia="Times New Roman"/>
              </w:rPr>
              <w:t>test Load on Network Devices when under full capacity</w:t>
            </w:r>
          </w:p>
          <w:p w14:paraId="3A7E6852" w14:textId="77777777" w:rsidR="00B81144" w:rsidRDefault="00BB5A0B" w:rsidP="00B81144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eastAsia="Times New Roman"/>
              </w:rPr>
            </w:pPr>
            <w:r w:rsidRPr="00F00FDA">
              <w:rPr>
                <w:rFonts w:eastAsia="Times New Roman"/>
              </w:rPr>
              <w:t>Test all LAN Devices for switching loops.</w:t>
            </w:r>
          </w:p>
          <w:p w14:paraId="383F65D6" w14:textId="1E74D693" w:rsidR="00BB5A0B" w:rsidRPr="00F00FDA" w:rsidRDefault="00B81144" w:rsidP="00B81144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eastAsia="Times New Roman"/>
              </w:rPr>
            </w:pPr>
            <w:r w:rsidRPr="00F00FDA">
              <w:rPr>
                <w:rFonts w:eastAsia="Times New Roman"/>
              </w:rPr>
              <w:t xml:space="preserve"> </w:t>
            </w:r>
            <w:r w:rsidR="00BB5A0B" w:rsidRPr="00F00FDA">
              <w:rPr>
                <w:rFonts w:eastAsia="Times New Roman"/>
              </w:rPr>
              <w:t>Make a report on fault and causes of fault.</w:t>
            </w:r>
          </w:p>
          <w:p w14:paraId="73328B6B" w14:textId="77777777" w:rsidR="00BB5A0B" w:rsidRPr="00BB5A0B" w:rsidRDefault="002103BC" w:rsidP="00BB5A0B">
            <w:pPr>
              <w:pStyle w:val="ListParagraph"/>
              <w:numPr>
                <w:ilvl w:val="0"/>
                <w:numId w:val="10"/>
              </w:numPr>
              <w:adjustRightInd w:val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Measure</w:t>
            </w:r>
            <w:r w:rsidR="00BB5A0B" w:rsidRPr="00BB5A0B">
              <w:rPr>
                <w:rFonts w:eastAsia="Times New Roman"/>
                <w:b/>
              </w:rPr>
              <w:t xml:space="preserve"> of Quality of Voice call in GSM</w:t>
            </w:r>
          </w:p>
          <w:p w14:paraId="751B8F6A" w14:textId="77777777" w:rsidR="00BB5A0B" w:rsidRPr="002427F2" w:rsidRDefault="00BB5A0B" w:rsidP="00BB5A0B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spacing w:before="0"/>
              <w:contextualSpacing/>
            </w:pPr>
            <w:r w:rsidRPr="002427F2">
              <w:t>Obtain document related with operating GSM specification.</w:t>
            </w:r>
          </w:p>
          <w:p w14:paraId="3D59C5FA" w14:textId="77777777" w:rsidR="00BB5A0B" w:rsidRPr="002427F2" w:rsidRDefault="00BB5A0B" w:rsidP="00BB5A0B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spacing w:before="0"/>
              <w:contextualSpacing/>
            </w:pPr>
            <w:r w:rsidRPr="002427F2">
              <w:t xml:space="preserve">Make calls on specific time </w:t>
            </w:r>
          </w:p>
          <w:p w14:paraId="380CD406" w14:textId="77777777" w:rsidR="00BB5A0B" w:rsidRPr="002427F2" w:rsidRDefault="00BB5A0B" w:rsidP="00BB5A0B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spacing w:before="0"/>
              <w:contextualSpacing/>
            </w:pPr>
            <w:r w:rsidRPr="002427F2">
              <w:t>Check the number of calls established.</w:t>
            </w:r>
          </w:p>
          <w:p w14:paraId="5F2EB99A" w14:textId="77777777" w:rsidR="00F00FDA" w:rsidRDefault="00BB5A0B" w:rsidP="00F00FDA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spacing w:before="0"/>
              <w:contextualSpacing/>
            </w:pPr>
            <w:r w:rsidRPr="002427F2">
              <w:t>Note down the number of dropped calls</w:t>
            </w:r>
          </w:p>
          <w:p w14:paraId="1E933778" w14:textId="77777777" w:rsidR="00BB5A0B" w:rsidRPr="00F00FDA" w:rsidRDefault="00BB5A0B" w:rsidP="00F00FDA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spacing w:before="0"/>
              <w:contextualSpacing/>
            </w:pPr>
            <w:r w:rsidRPr="00F00FDA">
              <w:rPr>
                <w:rFonts w:eastAsia="Times New Roman"/>
              </w:rPr>
              <w:t>Calculate the dropout calls ratio</w:t>
            </w:r>
          </w:p>
          <w:p w14:paraId="10C3A700" w14:textId="77777777" w:rsidR="00BB5A0B" w:rsidRDefault="002103BC" w:rsidP="00B81144">
            <w:pPr>
              <w:pStyle w:val="ListParagraph"/>
              <w:numPr>
                <w:ilvl w:val="0"/>
                <w:numId w:val="10"/>
              </w:numPr>
              <w:adjustRightInd w:val="0"/>
              <w:rPr>
                <w:b/>
              </w:rPr>
            </w:pPr>
            <w:r w:rsidRPr="00B81144">
              <w:rPr>
                <w:rFonts w:eastAsia="Times New Roman"/>
                <w:b/>
              </w:rPr>
              <w:t>Measure</w:t>
            </w:r>
            <w:r w:rsidR="00BB5A0B" w:rsidRPr="00BB5A0B">
              <w:rPr>
                <w:b/>
              </w:rPr>
              <w:t xml:space="preserve"> of quality of Data Communication</w:t>
            </w:r>
          </w:p>
          <w:p w14:paraId="3CEA6B84" w14:textId="77777777" w:rsidR="00BB5A0B" w:rsidRPr="00BB5A0B" w:rsidRDefault="00BB5A0B" w:rsidP="00BB5A0B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eastAsia="Times New Roman"/>
              </w:rPr>
            </w:pPr>
            <w:r w:rsidRPr="00BB5A0B">
              <w:rPr>
                <w:rFonts w:eastAsia="Times New Roman"/>
              </w:rPr>
              <w:t>Obtain document related with operating GSM specification.</w:t>
            </w:r>
          </w:p>
          <w:p w14:paraId="082B697E" w14:textId="77777777" w:rsidR="00BB5A0B" w:rsidRPr="00BB5A0B" w:rsidRDefault="00BB5A0B" w:rsidP="00BB5A0B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eastAsia="Times New Roman"/>
              </w:rPr>
            </w:pPr>
            <w:r w:rsidRPr="00BB5A0B">
              <w:rPr>
                <w:rFonts w:eastAsia="Times New Roman"/>
              </w:rPr>
              <w:t>Download data on specific time of one GSM operator</w:t>
            </w:r>
          </w:p>
          <w:p w14:paraId="047AC5A4" w14:textId="77777777" w:rsidR="00BB5A0B" w:rsidRPr="00BB5A0B" w:rsidRDefault="00BB5A0B" w:rsidP="00BB5A0B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eastAsia="Times New Roman"/>
              </w:rPr>
            </w:pPr>
            <w:r w:rsidRPr="00BB5A0B">
              <w:rPr>
                <w:rFonts w:eastAsia="Times New Roman"/>
              </w:rPr>
              <w:t>Check the download speed number of specific operators.</w:t>
            </w:r>
          </w:p>
          <w:p w14:paraId="74FCE743" w14:textId="77777777" w:rsidR="00BB5A0B" w:rsidRPr="00BB5A0B" w:rsidRDefault="00BB5A0B" w:rsidP="00BB5A0B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eastAsia="Times New Roman"/>
              </w:rPr>
            </w:pPr>
            <w:r w:rsidRPr="00BB5A0B">
              <w:rPr>
                <w:rFonts w:eastAsia="Times New Roman"/>
              </w:rPr>
              <w:t>Download the same data with another GSM operator</w:t>
            </w:r>
          </w:p>
          <w:p w14:paraId="2540E882" w14:textId="77777777" w:rsidR="00BB5A0B" w:rsidRPr="00BB5A0B" w:rsidRDefault="00BB5A0B" w:rsidP="00BB5A0B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eastAsia="Times New Roman"/>
              </w:rPr>
            </w:pPr>
            <w:r w:rsidRPr="00BB5A0B">
              <w:rPr>
                <w:rFonts w:eastAsia="Times New Roman"/>
              </w:rPr>
              <w:t>Check the download speed.</w:t>
            </w:r>
          </w:p>
          <w:p w14:paraId="46247DBF" w14:textId="77777777" w:rsidR="00BB5A0B" w:rsidRPr="00BB5A0B" w:rsidRDefault="00BB5A0B" w:rsidP="00BB5A0B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eastAsia="Times New Roman"/>
              </w:rPr>
            </w:pPr>
            <w:r w:rsidRPr="00BB5A0B">
              <w:rPr>
                <w:rFonts w:eastAsia="Times New Roman"/>
              </w:rPr>
              <w:t>Compare the download speed of both GSM operators.</w:t>
            </w:r>
          </w:p>
          <w:p w14:paraId="00F8DCE9" w14:textId="77777777" w:rsidR="00BB5A0B" w:rsidRPr="00BB5A0B" w:rsidRDefault="00BB5A0B" w:rsidP="00BB5A0B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eastAsia="Times New Roman"/>
              </w:rPr>
            </w:pPr>
            <w:r w:rsidRPr="00BB5A0B">
              <w:rPr>
                <w:rFonts w:eastAsia="Times New Roman"/>
              </w:rPr>
              <w:t>Upload the specific data by using one GSM operator</w:t>
            </w:r>
          </w:p>
          <w:p w14:paraId="663F85EC" w14:textId="77777777" w:rsidR="00BB5A0B" w:rsidRPr="00BB5A0B" w:rsidRDefault="00BB5A0B" w:rsidP="00BB5A0B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eastAsia="Times New Roman"/>
              </w:rPr>
            </w:pPr>
            <w:r w:rsidRPr="00BB5A0B">
              <w:rPr>
                <w:rFonts w:eastAsia="Times New Roman"/>
              </w:rPr>
              <w:t>Upload the same data with another GSM operator.</w:t>
            </w:r>
          </w:p>
          <w:p w14:paraId="2E01A02E" w14:textId="77777777" w:rsidR="00BB5A0B" w:rsidRPr="00BB5A0B" w:rsidRDefault="00BB5A0B" w:rsidP="00BB5A0B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eastAsia="Times New Roman"/>
              </w:rPr>
            </w:pPr>
            <w:r w:rsidRPr="00BB5A0B">
              <w:rPr>
                <w:rFonts w:eastAsia="Times New Roman"/>
              </w:rPr>
              <w:t>Compare the upload speed of both operators.</w:t>
            </w:r>
          </w:p>
          <w:p w14:paraId="0F6AC3CE" w14:textId="77777777" w:rsidR="00BB5A0B" w:rsidRPr="00BB5A0B" w:rsidRDefault="00BB5A0B" w:rsidP="00BB5A0B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eastAsia="Times New Roman"/>
              </w:rPr>
            </w:pPr>
            <w:r w:rsidRPr="00BB5A0B">
              <w:rPr>
                <w:rFonts w:eastAsia="Times New Roman"/>
              </w:rPr>
              <w:t>Submit the report of QoS of both operators</w:t>
            </w:r>
          </w:p>
          <w:p w14:paraId="0DE66711" w14:textId="77777777" w:rsidR="00BB5A0B" w:rsidRPr="000A7A8B" w:rsidRDefault="00BB5A0B" w:rsidP="00BB5A0B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720"/>
              <w:contextualSpacing/>
              <w:jc w:val="both"/>
              <w:rPr>
                <w:bCs/>
                <w:iCs/>
              </w:rPr>
            </w:pPr>
          </w:p>
        </w:tc>
      </w:tr>
      <w:tr w:rsidR="00646279" w:rsidRPr="004E69FB" w14:paraId="38F63BF1" w14:textId="77777777" w:rsidTr="00A75463">
        <w:trPr>
          <w:trHeight w:val="5266"/>
        </w:trPr>
        <w:tc>
          <w:tcPr>
            <w:tcW w:w="1699" w:type="dxa"/>
            <w:vAlign w:val="center"/>
          </w:tcPr>
          <w:p w14:paraId="11ECE3F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7F26414" w14:textId="77777777" w:rsidR="00646279" w:rsidRPr="004E69FB" w:rsidRDefault="00646279" w:rsidP="00A7546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9665CDF" w14:textId="77777777" w:rsidR="00646279" w:rsidRPr="004E69FB" w:rsidRDefault="00646279" w:rsidP="00646279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4705CC6D" w14:textId="77777777" w:rsidR="00646279" w:rsidRDefault="00646279" w:rsidP="00646279"/>
    <w:p w14:paraId="44803D46" w14:textId="77777777" w:rsidR="00646279" w:rsidRDefault="00646279" w:rsidP="00646279"/>
    <w:p w14:paraId="06BB91CE" w14:textId="77777777" w:rsidR="00646279" w:rsidRDefault="00646279" w:rsidP="00646279"/>
    <w:p w14:paraId="64D54A79" w14:textId="77777777" w:rsidR="00646279" w:rsidRDefault="00646279" w:rsidP="00646279"/>
    <w:p w14:paraId="6596FE76" w14:textId="77777777" w:rsidR="00646279" w:rsidRDefault="00646279" w:rsidP="00646279"/>
    <w:p w14:paraId="6CACF465" w14:textId="77777777" w:rsidR="00646279" w:rsidRDefault="00646279" w:rsidP="00646279"/>
    <w:p w14:paraId="4228A660" w14:textId="77777777" w:rsidR="00646279" w:rsidRDefault="00646279" w:rsidP="00646279"/>
    <w:p w14:paraId="2C838911" w14:textId="77777777" w:rsidR="00646279" w:rsidRDefault="00646279" w:rsidP="0064627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7538A" w14:paraId="7E0177F6" w14:textId="77777777" w:rsidTr="00F7538A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99C" w:themeFill="accent1" w:themeFillTint="66"/>
            <w:hideMark/>
          </w:tcPr>
          <w:p w14:paraId="4D2E22FF" w14:textId="77777777" w:rsidR="00F7538A" w:rsidRDefault="00F7538A">
            <w:pPr>
              <w:pStyle w:val="ListParagraph"/>
              <w:widowControl/>
              <w:adjustRightInd w:val="0"/>
              <w:spacing w:line="276" w:lineRule="auto"/>
              <w:ind w:left="720" w:firstLine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Tools and Equipment</w:t>
            </w:r>
          </w:p>
        </w:tc>
      </w:tr>
      <w:tr w:rsidR="00F7538A" w14:paraId="40AABF12" w14:textId="77777777" w:rsidTr="00F7538A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04B7" w14:textId="77777777" w:rsidR="00F7538A" w:rsidRDefault="00F7538A" w:rsidP="00F7538A">
            <w:pPr>
              <w:pStyle w:val="ListParagraph"/>
              <w:widowControl/>
              <w:numPr>
                <w:ilvl w:val="0"/>
                <w:numId w:val="30"/>
              </w:numPr>
              <w:autoSpaceDE/>
              <w:spacing w:before="0" w:after="160" w:line="254" w:lineRule="auto"/>
              <w:contextualSpacing/>
            </w:pPr>
            <w:r>
              <w:t>Tools kit</w:t>
            </w:r>
          </w:p>
          <w:p w14:paraId="2D15AD22" w14:textId="77777777" w:rsidR="00F7538A" w:rsidRDefault="00F7538A" w:rsidP="00F7538A">
            <w:pPr>
              <w:pStyle w:val="ListParagraph"/>
              <w:widowControl/>
              <w:numPr>
                <w:ilvl w:val="0"/>
                <w:numId w:val="30"/>
              </w:numPr>
              <w:autoSpaceDE/>
              <w:spacing w:before="0" w:after="160" w:line="254" w:lineRule="auto"/>
              <w:contextualSpacing/>
            </w:pPr>
            <w:r>
              <w:t>Operation manual</w:t>
            </w:r>
          </w:p>
          <w:p w14:paraId="339FC439" w14:textId="77777777" w:rsidR="00F7538A" w:rsidRDefault="00F7538A" w:rsidP="00F7538A">
            <w:pPr>
              <w:pStyle w:val="ListParagraph"/>
              <w:widowControl/>
              <w:numPr>
                <w:ilvl w:val="0"/>
                <w:numId w:val="30"/>
              </w:numPr>
              <w:autoSpaceDE/>
              <w:spacing w:before="0" w:after="160" w:line="254" w:lineRule="auto"/>
              <w:contextualSpacing/>
            </w:pPr>
            <w:r>
              <w:t>Mobile measuring station</w:t>
            </w:r>
          </w:p>
          <w:p w14:paraId="13379481" w14:textId="77777777" w:rsidR="00F7538A" w:rsidRDefault="00F7538A" w:rsidP="00F7538A">
            <w:pPr>
              <w:pStyle w:val="ListParagraph"/>
              <w:widowControl/>
              <w:numPr>
                <w:ilvl w:val="0"/>
                <w:numId w:val="30"/>
              </w:numPr>
              <w:autoSpaceDE/>
              <w:spacing w:before="0" w:after="160" w:line="254" w:lineRule="auto"/>
              <w:contextualSpacing/>
            </w:pPr>
            <w:r>
              <w:t>Mobiles</w:t>
            </w:r>
          </w:p>
          <w:p w14:paraId="5648CB84" w14:textId="77777777" w:rsidR="00F7538A" w:rsidRDefault="00F7538A" w:rsidP="00F7538A">
            <w:pPr>
              <w:pStyle w:val="ListParagraph"/>
              <w:widowControl/>
              <w:numPr>
                <w:ilvl w:val="0"/>
                <w:numId w:val="30"/>
              </w:numPr>
              <w:autoSpaceDE/>
              <w:spacing w:before="0" w:after="160" w:line="254" w:lineRule="auto"/>
              <w:contextualSpacing/>
            </w:pPr>
            <w:r>
              <w:lastRenderedPageBreak/>
              <w:t>Control measuring software</w:t>
            </w:r>
          </w:p>
          <w:p w14:paraId="41B458B3" w14:textId="77777777" w:rsidR="00F7538A" w:rsidRDefault="00F7538A" w:rsidP="00F7538A">
            <w:pPr>
              <w:pStyle w:val="ListParagraph"/>
              <w:widowControl/>
              <w:numPr>
                <w:ilvl w:val="0"/>
                <w:numId w:val="30"/>
              </w:numPr>
              <w:autoSpaceDE/>
              <w:spacing w:before="0" w:after="160" w:line="254" w:lineRule="auto"/>
              <w:contextualSpacing/>
            </w:pPr>
            <w:r>
              <w:t>Network problem analyzer</w:t>
            </w:r>
          </w:p>
          <w:p w14:paraId="3EBBAB63" w14:textId="77777777" w:rsidR="00F7538A" w:rsidRDefault="00F7538A" w:rsidP="00F7538A">
            <w:pPr>
              <w:pStyle w:val="ListParagraph"/>
              <w:numPr>
                <w:ilvl w:val="0"/>
                <w:numId w:val="30"/>
              </w:numPr>
              <w:contextualSpacing/>
              <w:rPr>
                <w:sz w:val="24"/>
                <w:szCs w:val="24"/>
              </w:rPr>
            </w:pPr>
            <w:r>
              <w:t>Computer/Laptop with specific software</w:t>
            </w:r>
          </w:p>
        </w:tc>
      </w:tr>
    </w:tbl>
    <w:p w14:paraId="7170E1AA" w14:textId="77777777" w:rsidR="00646279" w:rsidRDefault="00646279" w:rsidP="00646279"/>
    <w:p w14:paraId="128E2594" w14:textId="77777777" w:rsidR="00646279" w:rsidRDefault="00646279" w:rsidP="00646279"/>
    <w:p w14:paraId="72446B1D" w14:textId="77777777" w:rsidR="00646279" w:rsidRDefault="00646279" w:rsidP="00646279"/>
    <w:p w14:paraId="45CE3B42" w14:textId="77777777" w:rsidR="00646279" w:rsidRDefault="00646279" w:rsidP="00646279"/>
    <w:p w14:paraId="13C43968" w14:textId="77777777" w:rsidR="00646279" w:rsidRDefault="00646279" w:rsidP="00646279"/>
    <w:p w14:paraId="69DB09DE" w14:textId="77777777" w:rsidR="00646279" w:rsidRDefault="00646279" w:rsidP="00646279"/>
    <w:p w14:paraId="1316879B" w14:textId="77777777" w:rsidR="00646279" w:rsidRDefault="00646279" w:rsidP="00646279"/>
    <w:p w14:paraId="625D05BF" w14:textId="77777777" w:rsidR="00646279" w:rsidRDefault="00646279" w:rsidP="00646279"/>
    <w:p w14:paraId="25B25252" w14:textId="77777777" w:rsidR="00792EF2" w:rsidRDefault="00792EF2"/>
    <w:sectPr w:rsidR="00792EF2" w:rsidSect="0023620B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5EDC6" w14:textId="77777777" w:rsidR="00B61373" w:rsidRDefault="00B61373">
      <w:pPr>
        <w:spacing w:after="0" w:line="240" w:lineRule="auto"/>
      </w:pPr>
      <w:r>
        <w:separator/>
      </w:r>
    </w:p>
  </w:endnote>
  <w:endnote w:type="continuationSeparator" w:id="0">
    <w:p w14:paraId="030A6C60" w14:textId="77777777" w:rsidR="00B61373" w:rsidRDefault="00B61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FC46C1" w14:textId="77777777" w:rsidR="0023620B" w:rsidRDefault="0064627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14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33345B6" w14:textId="77777777" w:rsidR="0023620B" w:rsidRDefault="00B61373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FE66B" w14:textId="77777777" w:rsidR="00B61373" w:rsidRDefault="00B61373">
      <w:pPr>
        <w:spacing w:after="0" w:line="240" w:lineRule="auto"/>
      </w:pPr>
      <w:r>
        <w:separator/>
      </w:r>
    </w:p>
  </w:footnote>
  <w:footnote w:type="continuationSeparator" w:id="0">
    <w:p w14:paraId="3C2DD443" w14:textId="77777777" w:rsidR="00B61373" w:rsidRDefault="00B613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76AC8"/>
    <w:multiLevelType w:val="hybridMultilevel"/>
    <w:tmpl w:val="9774D328"/>
    <w:lvl w:ilvl="0" w:tplc="1D3E4114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6F567FA"/>
    <w:multiLevelType w:val="hybridMultilevel"/>
    <w:tmpl w:val="931C27F4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7F30887"/>
    <w:multiLevelType w:val="hybridMultilevel"/>
    <w:tmpl w:val="9DF899EA"/>
    <w:lvl w:ilvl="0" w:tplc="0409000F">
      <w:start w:val="1"/>
      <w:numFmt w:val="decimal"/>
      <w:lvlText w:val="%1."/>
      <w:lvlJc w:val="left"/>
      <w:pPr>
        <w:ind w:left="666" w:hanging="360"/>
      </w:pPr>
    </w:lvl>
    <w:lvl w:ilvl="1" w:tplc="04090019" w:tentative="1">
      <w:start w:val="1"/>
      <w:numFmt w:val="lowerLetter"/>
      <w:lvlText w:val="%2."/>
      <w:lvlJc w:val="left"/>
      <w:pPr>
        <w:ind w:left="1386" w:hanging="360"/>
      </w:pPr>
    </w:lvl>
    <w:lvl w:ilvl="2" w:tplc="0409001B" w:tentative="1">
      <w:start w:val="1"/>
      <w:numFmt w:val="lowerRoman"/>
      <w:lvlText w:val="%3."/>
      <w:lvlJc w:val="right"/>
      <w:pPr>
        <w:ind w:left="2106" w:hanging="180"/>
      </w:pPr>
    </w:lvl>
    <w:lvl w:ilvl="3" w:tplc="0409000F" w:tentative="1">
      <w:start w:val="1"/>
      <w:numFmt w:val="decimal"/>
      <w:lvlText w:val="%4."/>
      <w:lvlJc w:val="left"/>
      <w:pPr>
        <w:ind w:left="2826" w:hanging="360"/>
      </w:pPr>
    </w:lvl>
    <w:lvl w:ilvl="4" w:tplc="04090019" w:tentative="1">
      <w:start w:val="1"/>
      <w:numFmt w:val="lowerLetter"/>
      <w:lvlText w:val="%5."/>
      <w:lvlJc w:val="left"/>
      <w:pPr>
        <w:ind w:left="3546" w:hanging="360"/>
      </w:pPr>
    </w:lvl>
    <w:lvl w:ilvl="5" w:tplc="0409001B" w:tentative="1">
      <w:start w:val="1"/>
      <w:numFmt w:val="lowerRoman"/>
      <w:lvlText w:val="%6."/>
      <w:lvlJc w:val="right"/>
      <w:pPr>
        <w:ind w:left="4266" w:hanging="180"/>
      </w:pPr>
    </w:lvl>
    <w:lvl w:ilvl="6" w:tplc="0409000F" w:tentative="1">
      <w:start w:val="1"/>
      <w:numFmt w:val="decimal"/>
      <w:lvlText w:val="%7."/>
      <w:lvlJc w:val="left"/>
      <w:pPr>
        <w:ind w:left="4986" w:hanging="360"/>
      </w:pPr>
    </w:lvl>
    <w:lvl w:ilvl="7" w:tplc="04090019" w:tentative="1">
      <w:start w:val="1"/>
      <w:numFmt w:val="lowerLetter"/>
      <w:lvlText w:val="%8."/>
      <w:lvlJc w:val="left"/>
      <w:pPr>
        <w:ind w:left="5706" w:hanging="360"/>
      </w:pPr>
    </w:lvl>
    <w:lvl w:ilvl="8" w:tplc="040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4">
    <w:nsid w:val="19BF7075"/>
    <w:multiLevelType w:val="hybridMultilevel"/>
    <w:tmpl w:val="08F88754"/>
    <w:lvl w:ilvl="0" w:tplc="18DE6A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C4639B"/>
    <w:multiLevelType w:val="hybridMultilevel"/>
    <w:tmpl w:val="E606FB8C"/>
    <w:lvl w:ilvl="0" w:tplc="18DE6A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46443B0"/>
    <w:multiLevelType w:val="hybridMultilevel"/>
    <w:tmpl w:val="C4EE76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518DD"/>
    <w:multiLevelType w:val="hybridMultilevel"/>
    <w:tmpl w:val="FB0A69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B483028"/>
    <w:multiLevelType w:val="hybridMultilevel"/>
    <w:tmpl w:val="38881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9B3ED7"/>
    <w:multiLevelType w:val="hybridMultilevel"/>
    <w:tmpl w:val="1C7C4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205FF"/>
    <w:multiLevelType w:val="hybridMultilevel"/>
    <w:tmpl w:val="D95AF492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4945253"/>
    <w:multiLevelType w:val="hybridMultilevel"/>
    <w:tmpl w:val="150E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503AE"/>
    <w:multiLevelType w:val="hybridMultilevel"/>
    <w:tmpl w:val="C12A2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5F0D1B"/>
    <w:multiLevelType w:val="hybridMultilevel"/>
    <w:tmpl w:val="26E22E9C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02F49"/>
    <w:multiLevelType w:val="hybridMultilevel"/>
    <w:tmpl w:val="9D22AB9E"/>
    <w:lvl w:ilvl="0" w:tplc="E638A39E">
      <w:start w:val="1"/>
      <w:numFmt w:val="decimal"/>
      <w:lvlText w:val="P%1."/>
      <w:lvlJc w:val="left"/>
      <w:pPr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E512E4"/>
    <w:multiLevelType w:val="hybridMultilevel"/>
    <w:tmpl w:val="F2D80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083263"/>
    <w:multiLevelType w:val="hybridMultilevel"/>
    <w:tmpl w:val="ACD63C30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1D4321A"/>
    <w:multiLevelType w:val="hybridMultilevel"/>
    <w:tmpl w:val="82406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E4290C"/>
    <w:multiLevelType w:val="hybridMultilevel"/>
    <w:tmpl w:val="B1E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30BD1"/>
    <w:multiLevelType w:val="hybridMultilevel"/>
    <w:tmpl w:val="26E22E9C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9F2299"/>
    <w:multiLevelType w:val="hybridMultilevel"/>
    <w:tmpl w:val="DBB89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B4464D"/>
    <w:multiLevelType w:val="hybridMultilevel"/>
    <w:tmpl w:val="55A61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57195"/>
    <w:multiLevelType w:val="hybridMultilevel"/>
    <w:tmpl w:val="65FE4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114AA2"/>
    <w:multiLevelType w:val="hybridMultilevel"/>
    <w:tmpl w:val="F006BF68"/>
    <w:lvl w:ilvl="0" w:tplc="04090001">
      <w:start w:val="1"/>
      <w:numFmt w:val="bullet"/>
      <w:lvlText w:val=""/>
      <w:lvlJc w:val="left"/>
      <w:pPr>
        <w:ind w:left="66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86" w:hanging="360"/>
      </w:pPr>
    </w:lvl>
    <w:lvl w:ilvl="2" w:tplc="0409001B" w:tentative="1">
      <w:start w:val="1"/>
      <w:numFmt w:val="lowerRoman"/>
      <w:lvlText w:val="%3."/>
      <w:lvlJc w:val="right"/>
      <w:pPr>
        <w:ind w:left="2106" w:hanging="180"/>
      </w:pPr>
    </w:lvl>
    <w:lvl w:ilvl="3" w:tplc="0409000F" w:tentative="1">
      <w:start w:val="1"/>
      <w:numFmt w:val="decimal"/>
      <w:lvlText w:val="%4."/>
      <w:lvlJc w:val="left"/>
      <w:pPr>
        <w:ind w:left="2826" w:hanging="360"/>
      </w:pPr>
    </w:lvl>
    <w:lvl w:ilvl="4" w:tplc="04090019" w:tentative="1">
      <w:start w:val="1"/>
      <w:numFmt w:val="lowerLetter"/>
      <w:lvlText w:val="%5."/>
      <w:lvlJc w:val="left"/>
      <w:pPr>
        <w:ind w:left="3546" w:hanging="360"/>
      </w:pPr>
    </w:lvl>
    <w:lvl w:ilvl="5" w:tplc="0409001B" w:tentative="1">
      <w:start w:val="1"/>
      <w:numFmt w:val="lowerRoman"/>
      <w:lvlText w:val="%6."/>
      <w:lvlJc w:val="right"/>
      <w:pPr>
        <w:ind w:left="4266" w:hanging="180"/>
      </w:pPr>
    </w:lvl>
    <w:lvl w:ilvl="6" w:tplc="0409000F" w:tentative="1">
      <w:start w:val="1"/>
      <w:numFmt w:val="decimal"/>
      <w:lvlText w:val="%7."/>
      <w:lvlJc w:val="left"/>
      <w:pPr>
        <w:ind w:left="4986" w:hanging="360"/>
      </w:pPr>
    </w:lvl>
    <w:lvl w:ilvl="7" w:tplc="04090019" w:tentative="1">
      <w:start w:val="1"/>
      <w:numFmt w:val="lowerLetter"/>
      <w:lvlText w:val="%8."/>
      <w:lvlJc w:val="left"/>
      <w:pPr>
        <w:ind w:left="5706" w:hanging="360"/>
      </w:pPr>
    </w:lvl>
    <w:lvl w:ilvl="8" w:tplc="040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4">
    <w:nsid w:val="61F1322C"/>
    <w:multiLevelType w:val="hybridMultilevel"/>
    <w:tmpl w:val="AB44C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D23FA6"/>
    <w:multiLevelType w:val="hybridMultilevel"/>
    <w:tmpl w:val="1BEA3D4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26">
    <w:nsid w:val="6C8B586E"/>
    <w:multiLevelType w:val="hybridMultilevel"/>
    <w:tmpl w:val="7286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161CC0"/>
    <w:multiLevelType w:val="hybridMultilevel"/>
    <w:tmpl w:val="CD78F34C"/>
    <w:lvl w:ilvl="0" w:tplc="8474D00C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335BCC"/>
    <w:multiLevelType w:val="hybridMultilevel"/>
    <w:tmpl w:val="F926CDD4"/>
    <w:lvl w:ilvl="0" w:tplc="8474D00C">
      <w:start w:val="1"/>
      <w:numFmt w:val="decimal"/>
      <w:lvlText w:val="P%1."/>
      <w:lvlJc w:val="left"/>
      <w:pPr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4"/>
  </w:num>
  <w:num w:numId="5">
    <w:abstractNumId w:val="12"/>
  </w:num>
  <w:num w:numId="6">
    <w:abstractNumId w:val="7"/>
  </w:num>
  <w:num w:numId="7">
    <w:abstractNumId w:val="2"/>
  </w:num>
  <w:num w:numId="8">
    <w:abstractNumId w:val="4"/>
  </w:num>
  <w:num w:numId="9">
    <w:abstractNumId w:val="5"/>
  </w:num>
  <w:num w:numId="10">
    <w:abstractNumId w:val="25"/>
  </w:num>
  <w:num w:numId="11">
    <w:abstractNumId w:val="19"/>
  </w:num>
  <w:num w:numId="12">
    <w:abstractNumId w:val="13"/>
  </w:num>
  <w:num w:numId="13">
    <w:abstractNumId w:val="16"/>
  </w:num>
  <w:num w:numId="14">
    <w:abstractNumId w:val="26"/>
  </w:num>
  <w:num w:numId="15">
    <w:abstractNumId w:val="8"/>
  </w:num>
  <w:num w:numId="16">
    <w:abstractNumId w:val="22"/>
  </w:num>
  <w:num w:numId="17">
    <w:abstractNumId w:val="20"/>
  </w:num>
  <w:num w:numId="18">
    <w:abstractNumId w:val="15"/>
  </w:num>
  <w:num w:numId="19">
    <w:abstractNumId w:val="0"/>
  </w:num>
  <w:num w:numId="20">
    <w:abstractNumId w:val="27"/>
  </w:num>
  <w:num w:numId="21">
    <w:abstractNumId w:val="28"/>
  </w:num>
  <w:num w:numId="22">
    <w:abstractNumId w:val="14"/>
  </w:num>
  <w:num w:numId="23">
    <w:abstractNumId w:val="18"/>
  </w:num>
  <w:num w:numId="24">
    <w:abstractNumId w:val="17"/>
  </w:num>
  <w:num w:numId="25">
    <w:abstractNumId w:val="11"/>
  </w:num>
  <w:num w:numId="26">
    <w:abstractNumId w:val="3"/>
  </w:num>
  <w:num w:numId="27">
    <w:abstractNumId w:val="21"/>
  </w:num>
  <w:num w:numId="28">
    <w:abstractNumId w:val="6"/>
  </w:num>
  <w:num w:numId="29">
    <w:abstractNumId w:val="23"/>
  </w:num>
  <w:num w:numId="30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NDQzN7c0MjAytDBS0lEKTi0uzszPAykwrgUAU2l7JywAAAA="/>
  </w:docVars>
  <w:rsids>
    <w:rsidRoot w:val="00650AD2"/>
    <w:rsid w:val="00021B4D"/>
    <w:rsid w:val="000223D9"/>
    <w:rsid w:val="000279AE"/>
    <w:rsid w:val="000450BC"/>
    <w:rsid w:val="000A7A8B"/>
    <w:rsid w:val="000B5F70"/>
    <w:rsid w:val="000F13FB"/>
    <w:rsid w:val="00102F60"/>
    <w:rsid w:val="00146F08"/>
    <w:rsid w:val="00154776"/>
    <w:rsid w:val="001A06CE"/>
    <w:rsid w:val="002103BC"/>
    <w:rsid w:val="00282426"/>
    <w:rsid w:val="00302711"/>
    <w:rsid w:val="004176CD"/>
    <w:rsid w:val="00425BA1"/>
    <w:rsid w:val="00443603"/>
    <w:rsid w:val="00576774"/>
    <w:rsid w:val="0058244E"/>
    <w:rsid w:val="005D52F5"/>
    <w:rsid w:val="00600B12"/>
    <w:rsid w:val="00604D36"/>
    <w:rsid w:val="00604F1B"/>
    <w:rsid w:val="00614B1A"/>
    <w:rsid w:val="00646279"/>
    <w:rsid w:val="00650AD2"/>
    <w:rsid w:val="006569CE"/>
    <w:rsid w:val="0066374B"/>
    <w:rsid w:val="00672627"/>
    <w:rsid w:val="006A1141"/>
    <w:rsid w:val="006B5ABD"/>
    <w:rsid w:val="006D0E00"/>
    <w:rsid w:val="00702C1A"/>
    <w:rsid w:val="00792EF2"/>
    <w:rsid w:val="0079686C"/>
    <w:rsid w:val="008567FD"/>
    <w:rsid w:val="00857D0B"/>
    <w:rsid w:val="00876553"/>
    <w:rsid w:val="008D1C1F"/>
    <w:rsid w:val="008E1024"/>
    <w:rsid w:val="008E4EC1"/>
    <w:rsid w:val="009704D9"/>
    <w:rsid w:val="009B1F76"/>
    <w:rsid w:val="009B4331"/>
    <w:rsid w:val="00A54A13"/>
    <w:rsid w:val="00A93D30"/>
    <w:rsid w:val="00B02566"/>
    <w:rsid w:val="00B6049D"/>
    <w:rsid w:val="00B61373"/>
    <w:rsid w:val="00B81144"/>
    <w:rsid w:val="00B9029B"/>
    <w:rsid w:val="00BB5A0B"/>
    <w:rsid w:val="00BC01E5"/>
    <w:rsid w:val="00BD0B11"/>
    <w:rsid w:val="00BE0D43"/>
    <w:rsid w:val="00BE1E5B"/>
    <w:rsid w:val="00BE3A21"/>
    <w:rsid w:val="00C47E03"/>
    <w:rsid w:val="00C7315F"/>
    <w:rsid w:val="00CA10FC"/>
    <w:rsid w:val="00CE53A4"/>
    <w:rsid w:val="00D252C8"/>
    <w:rsid w:val="00DA0520"/>
    <w:rsid w:val="00DF0E6C"/>
    <w:rsid w:val="00E20636"/>
    <w:rsid w:val="00E35B16"/>
    <w:rsid w:val="00E4507C"/>
    <w:rsid w:val="00EB5B05"/>
    <w:rsid w:val="00EF1C2C"/>
    <w:rsid w:val="00F00FDA"/>
    <w:rsid w:val="00F104AE"/>
    <w:rsid w:val="00F7538A"/>
    <w:rsid w:val="00F85580"/>
    <w:rsid w:val="00FC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B3A67"/>
  <w15:chartTrackingRefBased/>
  <w15:docId w15:val="{69877716-1810-47EC-9D7F-5F8F3F24D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279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76CD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754E4E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76C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754E4E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76C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754E4E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76C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9C6A6A" w:themeColor="accent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6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9C6A6A" w:themeColor="accent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76C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9C6A6A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76C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9C6A6A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6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C6A6A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6C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9C6A6A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76CD"/>
    <w:rPr>
      <w:rFonts w:asciiTheme="majorHAnsi" w:eastAsiaTheme="majorEastAsia" w:hAnsiTheme="majorHAnsi" w:cstheme="majorBidi"/>
      <w:color w:val="754E4E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176CD"/>
    <w:rPr>
      <w:rFonts w:asciiTheme="majorHAnsi" w:eastAsiaTheme="majorEastAsia" w:hAnsiTheme="majorHAnsi" w:cstheme="majorBidi"/>
      <w:color w:val="754E4E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76CD"/>
    <w:rPr>
      <w:rFonts w:asciiTheme="majorHAnsi" w:eastAsiaTheme="majorEastAsia" w:hAnsiTheme="majorHAnsi" w:cstheme="majorBidi"/>
      <w:color w:val="754E4E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76CD"/>
    <w:rPr>
      <w:rFonts w:asciiTheme="majorHAnsi" w:eastAsiaTheme="majorEastAsia" w:hAnsiTheme="majorHAnsi" w:cstheme="majorBidi"/>
      <w:color w:val="9C6A6A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6CD"/>
    <w:rPr>
      <w:rFonts w:asciiTheme="majorHAnsi" w:eastAsiaTheme="majorEastAsia" w:hAnsiTheme="majorHAnsi" w:cstheme="majorBidi"/>
      <w:i/>
      <w:iCs/>
      <w:color w:val="9C6A6A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76CD"/>
    <w:rPr>
      <w:rFonts w:asciiTheme="majorHAnsi" w:eastAsiaTheme="majorEastAsia" w:hAnsiTheme="majorHAnsi" w:cstheme="majorBidi"/>
      <w:color w:val="9C6A6A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76CD"/>
    <w:rPr>
      <w:rFonts w:asciiTheme="majorHAnsi" w:eastAsiaTheme="majorEastAsia" w:hAnsiTheme="majorHAnsi" w:cstheme="majorBidi"/>
      <w:b/>
      <w:bCs/>
      <w:color w:val="9C6A6A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76CD"/>
    <w:rPr>
      <w:rFonts w:asciiTheme="majorHAnsi" w:eastAsiaTheme="majorEastAsia" w:hAnsiTheme="majorHAnsi" w:cstheme="majorBidi"/>
      <w:b/>
      <w:bCs/>
      <w:i/>
      <w:iCs/>
      <w:color w:val="9C6A6A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76CD"/>
    <w:rPr>
      <w:rFonts w:asciiTheme="majorHAnsi" w:eastAsiaTheme="majorEastAsia" w:hAnsiTheme="majorHAnsi" w:cstheme="majorBidi"/>
      <w:i/>
      <w:iCs/>
      <w:color w:val="9C6A6A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176CD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4176C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4176CD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6C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4176CD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4176CD"/>
    <w:rPr>
      <w:b/>
      <w:bCs/>
    </w:rPr>
  </w:style>
  <w:style w:type="character" w:styleId="Emphasis">
    <w:name w:val="Emphasis"/>
    <w:basedOn w:val="DefaultParagraphFont"/>
    <w:uiPriority w:val="20"/>
    <w:qFormat/>
    <w:rsid w:val="004176CD"/>
    <w:rPr>
      <w:i/>
      <w:iCs/>
      <w:color w:val="9C6A6A" w:themeColor="accent6"/>
    </w:rPr>
  </w:style>
  <w:style w:type="paragraph" w:styleId="NoSpacing">
    <w:name w:val="No Spacing"/>
    <w:uiPriority w:val="1"/>
    <w:qFormat/>
    <w:rsid w:val="004176C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176CD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4176CD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76CD"/>
    <w:pPr>
      <w:spacing w:before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9C6A6A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6CD"/>
    <w:rPr>
      <w:rFonts w:asciiTheme="majorHAnsi" w:eastAsiaTheme="majorEastAsia" w:hAnsiTheme="majorHAnsi" w:cstheme="majorBidi"/>
      <w:i/>
      <w:iCs/>
      <w:color w:val="9C6A6A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4176CD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4176C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176CD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4176CD"/>
    <w:rPr>
      <w:b/>
      <w:bCs/>
      <w:smallCaps/>
      <w:color w:val="9C6A6A" w:themeColor="accent6"/>
    </w:rPr>
  </w:style>
  <w:style w:type="character" w:styleId="BookTitle">
    <w:name w:val="Book Title"/>
    <w:basedOn w:val="DefaultParagraphFont"/>
    <w:uiPriority w:val="33"/>
    <w:qFormat/>
    <w:rsid w:val="004176CD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76CD"/>
    <w:pPr>
      <w:outlineLvl w:val="9"/>
    </w:pPr>
  </w:style>
  <w:style w:type="table" w:customStyle="1" w:styleId="TableGrid1">
    <w:name w:val="Table Grid1"/>
    <w:basedOn w:val="TableNormal"/>
    <w:next w:val="TableGrid"/>
    <w:uiPriority w:val="59"/>
    <w:rsid w:val="00646279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462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646279"/>
    <w:rPr>
      <w:sz w:val="22"/>
      <w:szCs w:val="22"/>
    </w:rPr>
  </w:style>
  <w:style w:type="table" w:styleId="TableGrid">
    <w:name w:val="Table Grid"/>
    <w:basedOn w:val="TableNormal"/>
    <w:uiPriority w:val="59"/>
    <w:rsid w:val="00646279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6462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646279"/>
    <w:rPr>
      <w:sz w:val="22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646279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46279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46279"/>
    <w:rPr>
      <w:rFonts w:ascii="Arial" w:eastAsia="Arial" w:hAnsi="Arial" w:cs="Arial"/>
      <w:sz w:val="22"/>
      <w:szCs w:val="22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0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asis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Consolas-Verdana">
      <a:majorFont>
        <a:latin typeface="Consolas" panose="020B0609020204030204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Verdana" panose="020B0604030504040204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Grunge Textur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hade val="95000"/>
            <a:satMod val="140000"/>
          </a:schemeClr>
        </a:solidFill>
        <a:solidFill>
          <a:schemeClr val="phClr">
            <a:tint val="90000"/>
            <a:shade val="85000"/>
            <a:satMod val="160000"/>
            <a:lumMod val="11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sis" id="{5665723A-49BA-4B57-8411-A56F8F207965}" vid="{90E45F77-AEFC-46EF-A7C1-5B338C297B0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3DD2A7C-B3BF-4466-A50C-081A3BCC0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Sadiya Qureshi</dc:creator>
  <cp:keywords/>
  <dc:description/>
  <cp:lastModifiedBy>hp</cp:lastModifiedBy>
  <cp:revision>56</cp:revision>
  <dcterms:created xsi:type="dcterms:W3CDTF">2019-09-19T04:50:00Z</dcterms:created>
  <dcterms:modified xsi:type="dcterms:W3CDTF">2020-10-19T14:19:00Z</dcterms:modified>
</cp:coreProperties>
</file>